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73DAB" w14:textId="66259920" w:rsidR="00E85E5F" w:rsidRPr="00E93D11" w:rsidRDefault="007F362A" w:rsidP="007F362A">
      <w:pPr>
        <w:rPr>
          <w:rFonts w:eastAsia="Arial Unicode MS"/>
          <w:b/>
          <w:sz w:val="36"/>
          <w:lang w:eastAsia="zh-TW"/>
        </w:rPr>
      </w:pPr>
      <w:r w:rsidRPr="00E93D11">
        <w:rPr>
          <w:rFonts w:eastAsia="Arial Unicode MS"/>
          <w:b/>
          <w:noProof/>
          <w:sz w:val="36"/>
          <w:lang w:val="en-US" w:eastAsia="zh-TW"/>
        </w:rPr>
        <w:drawing>
          <wp:anchor distT="0" distB="0" distL="114300" distR="114300" simplePos="0" relativeHeight="251662336" behindDoc="0" locked="0" layoutInCell="1" allowOverlap="1" wp14:anchorId="6061138C" wp14:editId="034B06FB">
            <wp:simplePos x="0" y="0"/>
            <wp:positionH relativeFrom="column">
              <wp:posOffset>6158865</wp:posOffset>
            </wp:positionH>
            <wp:positionV relativeFrom="paragraph">
              <wp:posOffset>0</wp:posOffset>
            </wp:positionV>
            <wp:extent cx="530225" cy="521970"/>
            <wp:effectExtent l="0" t="0" r="3175" b="0"/>
            <wp:wrapThrough wrapText="bothSides">
              <wp:wrapPolygon edited="0">
                <wp:start x="6984" y="0"/>
                <wp:lineTo x="3104" y="2365"/>
                <wp:lineTo x="0" y="7883"/>
                <wp:lineTo x="776" y="13401"/>
                <wp:lineTo x="6208" y="18920"/>
                <wp:lineTo x="6984" y="20496"/>
                <wp:lineTo x="13193" y="20496"/>
                <wp:lineTo x="20177" y="13401"/>
                <wp:lineTo x="20953" y="7883"/>
                <wp:lineTo x="17849" y="2365"/>
                <wp:lineTo x="13969" y="0"/>
                <wp:lineTo x="6984" y="0"/>
              </wp:wrapPolygon>
            </wp:wrapThrough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TULAW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25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3D11">
        <w:rPr>
          <w:rFonts w:eastAsia="Arial Unicode MS"/>
          <w:b/>
          <w:sz w:val="36"/>
          <w:lang w:eastAsia="zh-TW"/>
        </w:rPr>
        <w:t>N</w:t>
      </w:r>
      <w:r w:rsidR="00E85E5F" w:rsidRPr="00E93D11">
        <w:rPr>
          <w:rFonts w:eastAsia="Arial Unicode MS"/>
          <w:b/>
          <w:sz w:val="36"/>
          <w:lang w:eastAsia="zh-TW"/>
        </w:rPr>
        <w:t>ational Taiwan University,</w:t>
      </w:r>
      <w:r w:rsidRPr="00E93D11">
        <w:rPr>
          <w:rFonts w:eastAsia="Arial Unicode MS"/>
          <w:b/>
          <w:sz w:val="36"/>
          <w:lang w:eastAsia="zh-TW"/>
        </w:rPr>
        <w:t xml:space="preserve"> </w:t>
      </w:r>
      <w:r w:rsidR="00E85E5F" w:rsidRPr="00E93D11">
        <w:rPr>
          <w:rFonts w:eastAsia="Arial Unicode MS"/>
          <w:b/>
          <w:sz w:val="36"/>
          <w:lang w:eastAsia="zh-TW"/>
        </w:rPr>
        <w:t xml:space="preserve">College of </w:t>
      </w:r>
      <w:r w:rsidRPr="00E93D11">
        <w:rPr>
          <w:rFonts w:eastAsia="Arial Unicode MS"/>
          <w:b/>
          <w:sz w:val="36"/>
          <w:lang w:eastAsia="zh-TW"/>
        </w:rPr>
        <w:t>Law</w:t>
      </w:r>
      <w:r w:rsidR="00852C29" w:rsidRPr="00E93D11">
        <w:rPr>
          <w:rFonts w:eastAsia="Arial Unicode MS"/>
          <w:b/>
          <w:sz w:val="36"/>
          <w:lang w:eastAsia="zh-TW"/>
        </w:rPr>
        <w:t xml:space="preserve"> (NTU Law)</w:t>
      </w:r>
      <w:r w:rsidRPr="00E93D11">
        <w:rPr>
          <w:rFonts w:eastAsia="Arial Unicode MS"/>
          <w:b/>
          <w:sz w:val="36"/>
          <w:lang w:eastAsia="zh-TW"/>
        </w:rPr>
        <w:t xml:space="preserve"> </w:t>
      </w:r>
    </w:p>
    <w:p w14:paraId="408AE507" w14:textId="65400DF5" w:rsidR="007F362A" w:rsidRPr="00E93D11" w:rsidRDefault="00E85E5F" w:rsidP="007F362A">
      <w:pPr>
        <w:rPr>
          <w:rFonts w:eastAsia="Arial Unicode MS"/>
          <w:b/>
          <w:sz w:val="36"/>
          <w:lang w:eastAsia="zh-TW"/>
        </w:rPr>
      </w:pPr>
      <w:r w:rsidRPr="00E93D11">
        <w:rPr>
          <w:rFonts w:eastAsia="Arial Unicode MS"/>
          <w:b/>
          <w:sz w:val="36"/>
          <w:lang w:eastAsia="zh-TW"/>
        </w:rPr>
        <w:t xml:space="preserve">Visiting Professor </w:t>
      </w:r>
      <w:r w:rsidR="007F362A" w:rsidRPr="00E93D11">
        <w:rPr>
          <w:rFonts w:eastAsia="Arial Unicode MS"/>
          <w:b/>
          <w:sz w:val="36"/>
          <w:lang w:eastAsia="zh-TW"/>
        </w:rPr>
        <w:t>Pre-arrival Information Form</w:t>
      </w:r>
    </w:p>
    <w:p w14:paraId="2B8113A3" w14:textId="77777777" w:rsidR="007F362A" w:rsidRPr="00E93D11" w:rsidRDefault="007F362A" w:rsidP="007F362A">
      <w:pPr>
        <w:jc w:val="right"/>
        <w:rPr>
          <w:rFonts w:eastAsia="Arial Unicode MS"/>
          <w:b/>
          <w:i/>
          <w:sz w:val="28"/>
          <w:lang w:eastAsia="zh-TW"/>
        </w:rPr>
      </w:pPr>
      <w:r w:rsidRPr="00E93D11">
        <w:rPr>
          <w:rFonts w:eastAsia="Arial Unicode MS"/>
          <w:b/>
          <w:sz w:val="28"/>
          <w:lang w:eastAsia="zh-TW"/>
        </w:rPr>
        <w:t xml:space="preserve">   </w:t>
      </w:r>
    </w:p>
    <w:p w14:paraId="11DB22BE" w14:textId="5D83E9A2" w:rsidR="007F362A" w:rsidRPr="00E93D11" w:rsidRDefault="00AB7B67" w:rsidP="007F362A">
      <w:r w:rsidRPr="00E93D11">
        <w:t xml:space="preserve"> (</w:t>
      </w:r>
      <w:r w:rsidR="003B4A4F" w:rsidRPr="00E93D11">
        <w:t>Distinguished p</w:t>
      </w:r>
      <w:r w:rsidRPr="00E93D11">
        <w:t>rofessor)</w:t>
      </w:r>
    </w:p>
    <w:tbl>
      <w:tblPr>
        <w:tblStyle w:val="a3"/>
        <w:tblW w:w="0" w:type="auto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612"/>
      </w:tblGrid>
      <w:tr w:rsidR="007F362A" w:rsidRPr="00E93D11" w14:paraId="42D59660" w14:textId="77777777" w:rsidTr="003F47A7">
        <w:tc>
          <w:tcPr>
            <w:tcW w:w="10612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ED0944A" w14:textId="542FF36D" w:rsidR="007F362A" w:rsidRPr="00E93D11" w:rsidRDefault="00CC427C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Personal </w:t>
            </w:r>
            <w:r w:rsidR="007F362A"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>Detail</w:t>
            </w:r>
            <w:r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>s</w:t>
            </w:r>
          </w:p>
        </w:tc>
      </w:tr>
      <w:tr w:rsidR="007F362A" w:rsidRPr="00E93D11" w14:paraId="13AD816A" w14:textId="77777777" w:rsidTr="003F47A7">
        <w:tc>
          <w:tcPr>
            <w:tcW w:w="10612" w:type="dxa"/>
            <w:tcBorders>
              <w:top w:val="single" w:sz="4" w:space="0" w:color="auto"/>
            </w:tcBorders>
          </w:tcPr>
          <w:p w14:paraId="16F6C342" w14:textId="77777777" w:rsidR="007F362A" w:rsidRPr="00E93D11" w:rsidRDefault="007F362A" w:rsidP="003F47A7">
            <w:pPr>
              <w:rPr>
                <w:rFonts w:asciiTheme="majorHAnsi" w:hAnsiTheme="majorHAnsi"/>
                <w:b/>
              </w:rPr>
            </w:pPr>
            <w:r w:rsidRPr="00E93D11">
              <w:rPr>
                <w:rFonts w:asciiTheme="majorHAnsi" w:hAnsiTheme="majorHAnsi"/>
                <w:b/>
                <w:lang w:eastAsia="zh-TW"/>
              </w:rPr>
              <w:t>Full name</w:t>
            </w:r>
            <w:r w:rsidRPr="00E93D11">
              <w:rPr>
                <w:rFonts w:asciiTheme="majorHAnsi" w:hAnsiTheme="majorHAnsi"/>
                <w:sz w:val="20"/>
                <w:lang w:val="en-US" w:eastAsia="zh-TW"/>
              </w:rPr>
              <w:t xml:space="preserve"> (as in passport)  </w:t>
            </w:r>
            <w:r w:rsidRPr="00E93D11">
              <w:rPr>
                <w:rFonts w:asciiTheme="majorHAnsi" w:hAnsiTheme="majorHAnsi"/>
                <w:b/>
                <w:lang w:eastAsia="zh-TW"/>
              </w:rPr>
              <w:t xml:space="preserve"> </w:t>
            </w:r>
          </w:p>
        </w:tc>
      </w:tr>
      <w:tr w:rsidR="007F362A" w:rsidRPr="00E93D11" w14:paraId="7BAE9049" w14:textId="77777777" w:rsidTr="003F47A7">
        <w:tc>
          <w:tcPr>
            <w:tcW w:w="10612" w:type="dxa"/>
          </w:tcPr>
          <w:p w14:paraId="024A6919" w14:textId="77777777" w:rsidR="007F362A" w:rsidRPr="00E93D11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E93D11">
              <w:rPr>
                <w:rFonts w:asciiTheme="majorHAnsi" w:hAnsiTheme="majorHAnsi"/>
                <w:b/>
                <w:lang w:val="en-US" w:eastAsia="zh-TW"/>
              </w:rPr>
              <w:t xml:space="preserve">Chinese Name </w:t>
            </w:r>
            <w:r w:rsidRPr="00E93D11">
              <w:rPr>
                <w:rFonts w:asciiTheme="majorHAnsi" w:hAnsiTheme="majorHAnsi"/>
                <w:sz w:val="20"/>
                <w:lang w:val="en-US" w:eastAsia="zh-TW"/>
              </w:rPr>
              <w:t>(for appointment purpose)</w:t>
            </w:r>
          </w:p>
        </w:tc>
      </w:tr>
      <w:tr w:rsidR="007F362A" w:rsidRPr="00E93D11" w14:paraId="6DD116C2" w14:textId="77777777" w:rsidTr="003F47A7">
        <w:tc>
          <w:tcPr>
            <w:tcW w:w="10612" w:type="dxa"/>
          </w:tcPr>
          <w:p w14:paraId="72E2472A" w14:textId="77777777" w:rsidR="007F362A" w:rsidRPr="00E93D11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E93D11">
              <w:rPr>
                <w:rFonts w:asciiTheme="majorHAnsi" w:hAnsiTheme="majorHAnsi"/>
                <w:b/>
                <w:lang w:val="en-US"/>
              </w:rPr>
              <w:t xml:space="preserve">Date of birth                               Gender                </w:t>
            </w:r>
            <w:r w:rsidRPr="00E93D11">
              <w:rPr>
                <w:rFonts w:asciiTheme="majorHAnsi" w:hAnsiTheme="majorHAnsi"/>
                <w:b/>
                <w:lang w:val="en-US" w:eastAsia="zh-TW"/>
              </w:rPr>
              <w:t xml:space="preserve">Nationality                </w:t>
            </w:r>
            <w:r w:rsidRPr="00E93D11">
              <w:rPr>
                <w:rFonts w:asciiTheme="majorHAnsi" w:hAnsiTheme="majorHAnsi"/>
                <w:b/>
                <w:lang w:val="en-US"/>
              </w:rPr>
              <w:t>Passport number</w:t>
            </w:r>
          </w:p>
        </w:tc>
      </w:tr>
      <w:tr w:rsidR="007F362A" w:rsidRPr="00E93D11" w14:paraId="35BAD508" w14:textId="77777777" w:rsidTr="003F47A7">
        <w:tc>
          <w:tcPr>
            <w:tcW w:w="10612" w:type="dxa"/>
          </w:tcPr>
          <w:p w14:paraId="0962FE1A" w14:textId="36DCCC1A" w:rsidR="007F362A" w:rsidRPr="00E93D11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E93D11">
              <w:rPr>
                <w:rFonts w:asciiTheme="majorHAnsi" w:hAnsiTheme="majorHAnsi"/>
                <w:b/>
                <w:lang w:val="en-US"/>
              </w:rPr>
              <w:t>E-mail                                                                      Contact phone</w:t>
            </w:r>
            <w:r w:rsidR="000B1FFA" w:rsidRPr="00E93D11">
              <w:rPr>
                <w:rFonts w:asciiTheme="majorHAnsi" w:hAnsiTheme="majorHAnsi"/>
                <w:b/>
                <w:lang w:val="en-US"/>
              </w:rPr>
              <w:t xml:space="preserve"> number</w:t>
            </w:r>
          </w:p>
        </w:tc>
      </w:tr>
      <w:tr w:rsidR="007F362A" w:rsidRPr="00E93D11" w14:paraId="0DE7369B" w14:textId="77777777" w:rsidTr="003F47A7">
        <w:tc>
          <w:tcPr>
            <w:tcW w:w="10612" w:type="dxa"/>
          </w:tcPr>
          <w:p w14:paraId="5B8B667A" w14:textId="77777777" w:rsidR="007F362A" w:rsidRPr="00E93D11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E93D11">
              <w:rPr>
                <w:rFonts w:asciiTheme="majorHAnsi" w:hAnsiTheme="majorHAnsi"/>
                <w:b/>
                <w:lang w:eastAsia="zh-TW"/>
              </w:rPr>
              <w:t>Home University</w:t>
            </w:r>
          </w:p>
        </w:tc>
      </w:tr>
      <w:tr w:rsidR="007F362A" w:rsidRPr="00E93D11" w14:paraId="362634AA" w14:textId="77777777" w:rsidTr="003F47A7">
        <w:tc>
          <w:tcPr>
            <w:tcW w:w="10612" w:type="dxa"/>
            <w:tcBorders>
              <w:bottom w:val="single" w:sz="4" w:space="0" w:color="auto"/>
            </w:tcBorders>
          </w:tcPr>
          <w:p w14:paraId="7A269B71" w14:textId="77777777" w:rsidR="007F362A" w:rsidRPr="00E93D11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E93D11">
              <w:rPr>
                <w:rFonts w:asciiTheme="majorHAnsi" w:hAnsiTheme="majorHAnsi"/>
                <w:b/>
                <w:lang w:val="en-US"/>
              </w:rPr>
              <w:t>Position at Home University</w:t>
            </w:r>
          </w:p>
        </w:tc>
      </w:tr>
      <w:tr w:rsidR="007F362A" w:rsidRPr="00E93D11" w14:paraId="2A1E58C7" w14:textId="77777777" w:rsidTr="003F47A7">
        <w:tc>
          <w:tcPr>
            <w:tcW w:w="10612" w:type="dxa"/>
            <w:tcBorders>
              <w:bottom w:val="single" w:sz="4" w:space="0" w:color="auto"/>
            </w:tcBorders>
          </w:tcPr>
          <w:p w14:paraId="72BF25E9" w14:textId="77777777" w:rsidR="007F362A" w:rsidRPr="00E93D11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E93D11">
              <w:rPr>
                <w:rFonts w:asciiTheme="majorHAnsi" w:hAnsiTheme="majorHAnsi"/>
                <w:b/>
                <w:lang w:val="en-US"/>
              </w:rPr>
              <w:t>Period of Proposed Visit</w:t>
            </w:r>
          </w:p>
        </w:tc>
      </w:tr>
      <w:tr w:rsidR="007F362A" w:rsidRPr="00E93D11" w14:paraId="6C1FA979" w14:textId="77777777" w:rsidTr="003F47A7">
        <w:tc>
          <w:tcPr>
            <w:tcW w:w="10612" w:type="dxa"/>
            <w:tcBorders>
              <w:top w:val="single" w:sz="4" w:space="0" w:color="auto"/>
              <w:bottom w:val="nil"/>
            </w:tcBorders>
          </w:tcPr>
          <w:p w14:paraId="69408AF4" w14:textId="77777777" w:rsidR="007F362A" w:rsidRPr="00E93D11" w:rsidRDefault="007F362A" w:rsidP="003F47A7">
            <w:pPr>
              <w:rPr>
                <w:rFonts w:asciiTheme="majorHAnsi" w:hAnsiTheme="majorHAnsi"/>
                <w:b/>
                <w:lang w:val="en-US"/>
              </w:rPr>
            </w:pPr>
          </w:p>
        </w:tc>
      </w:tr>
      <w:tr w:rsidR="007F362A" w:rsidRPr="00E93D11" w14:paraId="7087BC35" w14:textId="77777777" w:rsidTr="003F47A7">
        <w:tc>
          <w:tcPr>
            <w:tcW w:w="10612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5B58A4F" w14:textId="564309E7" w:rsidR="007F362A" w:rsidRPr="00E93D11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>Appointment  Document</w:t>
            </w:r>
            <w:r w:rsidR="00CC427C"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>s</w:t>
            </w:r>
          </w:p>
        </w:tc>
      </w:tr>
    </w:tbl>
    <w:p w14:paraId="224C3059" w14:textId="79540D1D" w:rsidR="007F362A" w:rsidRPr="00E93D11" w:rsidRDefault="007F362A" w:rsidP="007F362A">
      <w:pPr>
        <w:jc w:val="both"/>
        <w:rPr>
          <w:rFonts w:asciiTheme="majorHAnsi" w:hAnsiTheme="majorHAnsi"/>
        </w:rPr>
      </w:pPr>
      <w:r w:rsidRPr="00E93D11">
        <w:rPr>
          <w:rFonts w:asciiTheme="majorHAnsi" w:hAnsiTheme="majorHAnsi"/>
        </w:rPr>
        <w:t>Pl</w:t>
      </w:r>
      <w:r w:rsidR="0055299F" w:rsidRPr="00E93D11">
        <w:rPr>
          <w:rFonts w:asciiTheme="majorHAnsi" w:hAnsiTheme="majorHAnsi"/>
        </w:rPr>
        <w:t>ea</w:t>
      </w:r>
      <w:r w:rsidRPr="00E93D11">
        <w:rPr>
          <w:rFonts w:asciiTheme="majorHAnsi" w:hAnsiTheme="majorHAnsi"/>
        </w:rPr>
        <w:t>s</w:t>
      </w:r>
      <w:r w:rsidR="0055299F" w:rsidRPr="00E93D11">
        <w:rPr>
          <w:rFonts w:asciiTheme="majorHAnsi" w:hAnsiTheme="majorHAnsi"/>
        </w:rPr>
        <w:t>e</w:t>
      </w:r>
      <w:r w:rsidRPr="00E93D11">
        <w:rPr>
          <w:rFonts w:asciiTheme="majorHAnsi" w:hAnsiTheme="majorHAnsi"/>
        </w:rPr>
        <w:t xml:space="preserve"> provide </w:t>
      </w:r>
      <w:r w:rsidR="00302CC4" w:rsidRPr="00E93D11">
        <w:rPr>
          <w:rFonts w:asciiTheme="majorHAnsi" w:hAnsiTheme="majorHAnsi"/>
        </w:rPr>
        <w:t xml:space="preserve">soft copies of the </w:t>
      </w:r>
      <w:r w:rsidR="00CC427C" w:rsidRPr="00E93D11">
        <w:rPr>
          <w:rFonts w:asciiTheme="majorHAnsi" w:hAnsiTheme="majorHAnsi"/>
        </w:rPr>
        <w:t xml:space="preserve">following </w:t>
      </w:r>
      <w:r w:rsidR="00302CC4" w:rsidRPr="00E93D11">
        <w:rPr>
          <w:rFonts w:asciiTheme="majorHAnsi" w:hAnsiTheme="majorHAnsi"/>
        </w:rPr>
        <w:t>documents</w:t>
      </w:r>
      <w:r w:rsidR="00CC427C" w:rsidRPr="00E93D11">
        <w:rPr>
          <w:rFonts w:asciiTheme="majorHAnsi" w:hAnsiTheme="majorHAnsi"/>
        </w:rPr>
        <w:t xml:space="preserve"> </w:t>
      </w:r>
      <w:r w:rsidR="00507EB4" w:rsidRPr="00E93D11">
        <w:rPr>
          <w:rFonts w:asciiTheme="majorHAnsi" w:hAnsiTheme="majorHAnsi"/>
        </w:rPr>
        <w:t>by email</w:t>
      </w:r>
      <w:r w:rsidRPr="00E93D11">
        <w:rPr>
          <w:rFonts w:asciiTheme="majorHAnsi" w:hAnsiTheme="majorHAnsi"/>
        </w:rPr>
        <w:t xml:space="preserve"> in order to proceed</w:t>
      </w:r>
      <w:r w:rsidR="00507EB4" w:rsidRPr="00E93D11">
        <w:rPr>
          <w:rFonts w:asciiTheme="majorHAnsi" w:hAnsiTheme="majorHAnsi"/>
        </w:rPr>
        <w:t xml:space="preserve"> with</w:t>
      </w:r>
      <w:r w:rsidR="0014034C" w:rsidRPr="00E93D11">
        <w:rPr>
          <w:rFonts w:asciiTheme="majorHAnsi" w:hAnsiTheme="majorHAnsi"/>
        </w:rPr>
        <w:t xml:space="preserve"> the</w:t>
      </w:r>
      <w:r w:rsidR="00CC427C" w:rsidRPr="00E93D11">
        <w:rPr>
          <w:rFonts w:asciiTheme="majorHAnsi" w:hAnsiTheme="majorHAnsi"/>
        </w:rPr>
        <w:t xml:space="preserve"> appointment procedure</w:t>
      </w:r>
      <w:r w:rsidR="00FD544A" w:rsidRPr="00E93D11">
        <w:rPr>
          <w:rFonts w:asciiTheme="majorHAnsi" w:hAnsiTheme="majorHAnsi"/>
        </w:rPr>
        <w:t>:</w:t>
      </w:r>
    </w:p>
    <w:p w14:paraId="5FE779CE" w14:textId="77777777" w:rsidR="007F362A" w:rsidRPr="00E93D11" w:rsidRDefault="007F362A" w:rsidP="007F362A">
      <w:pPr>
        <w:rPr>
          <w:rFonts w:asciiTheme="majorHAnsi" w:hAnsiTheme="majorHAnsi"/>
        </w:rPr>
      </w:pPr>
    </w:p>
    <w:p w14:paraId="7033B215" w14:textId="6DD7C82A" w:rsidR="00003B20" w:rsidRPr="00E93D11" w:rsidRDefault="007F362A" w:rsidP="00003B20">
      <w:pPr>
        <w:rPr>
          <w:rFonts w:asciiTheme="majorHAnsi" w:hAnsiTheme="majorHAnsi"/>
          <w:i/>
          <w:lang w:eastAsia="zh-TW"/>
        </w:rPr>
      </w:pPr>
      <w:r w:rsidRPr="00E93D11">
        <w:rPr>
          <w:rFonts w:asciiTheme="majorHAnsi" w:hAnsiTheme="majorHAnsi"/>
        </w:rPr>
        <w:t>(1)</w:t>
      </w:r>
      <w:r w:rsidR="00003B20" w:rsidRPr="00E93D11">
        <w:rPr>
          <w:rFonts w:asciiTheme="majorHAnsi" w:hAnsiTheme="majorHAnsi"/>
        </w:rPr>
        <w:t> </w:t>
      </w:r>
      <w:r w:rsidR="00833E8C" w:rsidRPr="00E93D11">
        <w:rPr>
          <w:rFonts w:asciiTheme="majorHAnsi" w:hAnsiTheme="majorHAnsi"/>
          <w:lang w:eastAsia="zh-TW"/>
        </w:rPr>
        <w:t>English CV</w:t>
      </w:r>
      <w:r w:rsidR="00003B20" w:rsidRPr="00E93D11">
        <w:rPr>
          <w:rFonts w:asciiTheme="majorHAnsi" w:hAnsiTheme="majorHAnsi"/>
          <w:sz w:val="32"/>
          <w:lang w:eastAsia="zh-TW"/>
        </w:rPr>
        <w:t xml:space="preserve"> </w:t>
      </w:r>
      <w:r w:rsidR="00CC427C" w:rsidRPr="00E93D11">
        <w:rPr>
          <w:rFonts w:asciiTheme="majorHAnsi" w:hAnsiTheme="majorHAnsi"/>
        </w:rPr>
        <w:t>(including</w:t>
      </w:r>
      <w:r w:rsidR="00003B20" w:rsidRPr="00E93D11">
        <w:rPr>
          <w:rFonts w:asciiTheme="majorHAnsi" w:hAnsiTheme="majorHAnsi"/>
        </w:rPr>
        <w:t xml:space="preserve"> a list of representative works, e.g., books, journal </w:t>
      </w:r>
      <w:r w:rsidR="00833E8C" w:rsidRPr="00E93D11">
        <w:rPr>
          <w:rFonts w:asciiTheme="majorHAnsi" w:hAnsiTheme="majorHAnsi"/>
        </w:rPr>
        <w:t>articles and lectures</w:t>
      </w:r>
      <w:r w:rsidR="00003B20" w:rsidRPr="00E93D11">
        <w:rPr>
          <w:rFonts w:asciiTheme="majorHAnsi" w:hAnsiTheme="majorHAnsi"/>
        </w:rPr>
        <w:t>)</w:t>
      </w:r>
      <w:r w:rsidRPr="00E93D11">
        <w:rPr>
          <w:rFonts w:asciiTheme="majorHAnsi" w:hAnsiTheme="majorHAnsi"/>
        </w:rPr>
        <w:t xml:space="preserve">  </w:t>
      </w:r>
    </w:p>
    <w:p w14:paraId="71E3E3BD" w14:textId="72A8EAC4" w:rsidR="00003B20" w:rsidRPr="00E93D11" w:rsidRDefault="007F362A" w:rsidP="00003B20">
      <w:pPr>
        <w:rPr>
          <w:rFonts w:asciiTheme="majorHAnsi" w:hAnsiTheme="majorHAnsi"/>
          <w:lang w:eastAsia="zh-TW"/>
        </w:rPr>
      </w:pPr>
      <w:r w:rsidRPr="00E93D11">
        <w:rPr>
          <w:rFonts w:asciiTheme="majorHAnsi" w:hAnsiTheme="majorHAnsi"/>
        </w:rPr>
        <w:t>(2)</w:t>
      </w:r>
      <w:r w:rsidR="00833E8C" w:rsidRPr="00E93D11">
        <w:rPr>
          <w:rFonts w:asciiTheme="majorHAnsi" w:hAnsiTheme="majorHAnsi"/>
        </w:rPr>
        <w:t xml:space="preserve"> Passport information page</w:t>
      </w:r>
    </w:p>
    <w:p w14:paraId="232BB1AC" w14:textId="6AD4A7CD" w:rsidR="00003B20" w:rsidRPr="00E93D11" w:rsidRDefault="007F362A" w:rsidP="00003B20">
      <w:pPr>
        <w:rPr>
          <w:rFonts w:asciiTheme="majorHAnsi" w:hAnsiTheme="majorHAnsi"/>
          <w:i/>
        </w:rPr>
      </w:pPr>
      <w:r w:rsidRPr="00E93D11">
        <w:rPr>
          <w:rFonts w:asciiTheme="majorHAnsi" w:hAnsiTheme="majorHAnsi"/>
        </w:rPr>
        <w:t xml:space="preserve">(3) </w:t>
      </w:r>
      <w:r w:rsidR="00833E8C" w:rsidRPr="00E93D11">
        <w:rPr>
          <w:rFonts w:asciiTheme="majorHAnsi" w:hAnsiTheme="majorHAnsi"/>
        </w:rPr>
        <w:t>Diploma of the highest academic degree</w:t>
      </w:r>
      <w:r w:rsidR="005345B5" w:rsidRPr="00E93D11">
        <w:rPr>
          <w:rFonts w:asciiTheme="majorHAnsi" w:hAnsiTheme="majorHAnsi"/>
          <w:i/>
        </w:rPr>
        <w:t xml:space="preserve"> </w:t>
      </w:r>
      <w:r w:rsidR="005345B5" w:rsidRPr="00E93D11">
        <w:rPr>
          <w:rFonts w:asciiTheme="majorHAnsi" w:hAnsiTheme="majorHAnsi"/>
          <w:sz w:val="20"/>
        </w:rPr>
        <w:t>(</w:t>
      </w:r>
      <w:r w:rsidR="00CF18BD" w:rsidRPr="00E93D11">
        <w:rPr>
          <w:rFonts w:asciiTheme="majorHAnsi" w:hAnsiTheme="majorHAnsi"/>
          <w:sz w:val="20"/>
        </w:rPr>
        <w:t xml:space="preserve">only </w:t>
      </w:r>
      <w:r w:rsidR="00833E8C" w:rsidRPr="00E93D11">
        <w:rPr>
          <w:rFonts w:asciiTheme="majorHAnsi" w:hAnsiTheme="majorHAnsi"/>
          <w:sz w:val="20"/>
        </w:rPr>
        <w:t>applicable</w:t>
      </w:r>
      <w:r w:rsidR="00CF18BD" w:rsidRPr="00E93D11">
        <w:rPr>
          <w:rFonts w:asciiTheme="majorHAnsi" w:hAnsiTheme="majorHAnsi"/>
          <w:sz w:val="20"/>
        </w:rPr>
        <w:t xml:space="preserve"> </w:t>
      </w:r>
      <w:r w:rsidR="00833E8C" w:rsidRPr="00E93D11">
        <w:rPr>
          <w:rFonts w:asciiTheme="majorHAnsi" w:hAnsiTheme="majorHAnsi"/>
          <w:sz w:val="20"/>
        </w:rPr>
        <w:t>for</w:t>
      </w:r>
      <w:r w:rsidR="00CF18BD" w:rsidRPr="00E93D11">
        <w:rPr>
          <w:rFonts w:asciiTheme="majorHAnsi" w:hAnsiTheme="majorHAnsi"/>
          <w:sz w:val="20"/>
        </w:rPr>
        <w:t xml:space="preserve"> those who </w:t>
      </w:r>
      <w:r w:rsidR="005345B5" w:rsidRPr="00E93D11">
        <w:rPr>
          <w:rFonts w:asciiTheme="majorHAnsi" w:hAnsiTheme="majorHAnsi"/>
          <w:sz w:val="20"/>
        </w:rPr>
        <w:t>stay</w:t>
      </w:r>
      <w:r w:rsidR="00534DAF" w:rsidRPr="00E93D11">
        <w:rPr>
          <w:rFonts w:asciiTheme="majorHAnsi" w:hAnsiTheme="majorHAnsi"/>
          <w:sz w:val="20"/>
        </w:rPr>
        <w:t xml:space="preserve"> for a period</w:t>
      </w:r>
      <w:r w:rsidR="005345B5" w:rsidRPr="00E93D11">
        <w:rPr>
          <w:rFonts w:asciiTheme="majorHAnsi" w:hAnsiTheme="majorHAnsi"/>
          <w:sz w:val="20"/>
        </w:rPr>
        <w:t xml:space="preserve"> longer than 6 months) </w:t>
      </w:r>
    </w:p>
    <w:p w14:paraId="4E38CBDF" w14:textId="33A2AF9C" w:rsidR="007F362A" w:rsidRPr="00E93D11" w:rsidRDefault="007F362A" w:rsidP="00003B20">
      <w:pPr>
        <w:rPr>
          <w:rFonts w:asciiTheme="majorHAnsi" w:hAnsiTheme="majorHAnsi"/>
          <w:lang w:eastAsia="zh-TW"/>
        </w:rPr>
      </w:pPr>
      <w:r w:rsidRPr="00E93D11">
        <w:rPr>
          <w:rFonts w:asciiTheme="majorHAnsi" w:hAnsiTheme="majorHAnsi"/>
        </w:rPr>
        <w:t>(4) Employment certificate (</w:t>
      </w:r>
      <w:r w:rsidR="00534DAF" w:rsidRPr="00E93D11">
        <w:rPr>
          <w:rFonts w:asciiTheme="majorHAnsi" w:hAnsiTheme="majorHAnsi"/>
        </w:rPr>
        <w:t>requiring clear indication of</w:t>
      </w:r>
      <w:r w:rsidRPr="00E93D11">
        <w:rPr>
          <w:rFonts w:asciiTheme="majorHAnsi" w:hAnsiTheme="majorHAnsi"/>
        </w:rPr>
        <w:t xml:space="preserve"> your current position and </w:t>
      </w:r>
      <w:r w:rsidR="00534DAF" w:rsidRPr="00E93D11">
        <w:rPr>
          <w:rFonts w:asciiTheme="majorHAnsi" w:hAnsiTheme="majorHAnsi"/>
        </w:rPr>
        <w:t>date of employment</w:t>
      </w:r>
      <w:r w:rsidRPr="00E93D11">
        <w:rPr>
          <w:rFonts w:asciiTheme="majorHAnsi" w:hAnsiTheme="majorHAnsi"/>
        </w:rPr>
        <w:t xml:space="preserve">)  </w:t>
      </w:r>
      <w:r w:rsidRPr="00E93D11">
        <w:rPr>
          <w:rFonts w:asciiTheme="majorHAnsi" w:hAnsiTheme="majorHAnsi"/>
          <w:lang w:eastAsia="zh-TW"/>
        </w:rPr>
        <w:t xml:space="preserve">     </w:t>
      </w:r>
    </w:p>
    <w:p w14:paraId="73F20366" w14:textId="3EB1CF1B" w:rsidR="007F362A" w:rsidRPr="00E93D11" w:rsidRDefault="007F362A" w:rsidP="007F362A">
      <w:pPr>
        <w:rPr>
          <w:rFonts w:asciiTheme="majorHAnsi" w:hAnsiTheme="majorHAnsi"/>
        </w:rPr>
      </w:pPr>
      <w:r w:rsidRPr="00E93D11">
        <w:rPr>
          <w:rFonts w:asciiTheme="majorHAnsi" w:hAnsiTheme="majorHAnsi"/>
        </w:rPr>
        <w:t xml:space="preserve">(5) One </w:t>
      </w:r>
      <w:r w:rsidR="00534DAF" w:rsidRPr="00E93D11">
        <w:rPr>
          <w:rFonts w:asciiTheme="majorHAnsi" w:hAnsiTheme="majorHAnsi"/>
        </w:rPr>
        <w:t>s</w:t>
      </w:r>
      <w:r w:rsidRPr="00E93D11">
        <w:rPr>
          <w:rFonts w:asciiTheme="majorHAnsi" w:hAnsiTheme="majorHAnsi"/>
        </w:rPr>
        <w:t xml:space="preserve">elected </w:t>
      </w:r>
      <w:r w:rsidR="00534DAF" w:rsidRPr="00E93D11">
        <w:rPr>
          <w:rFonts w:asciiTheme="majorHAnsi" w:hAnsiTheme="majorHAnsi"/>
        </w:rPr>
        <w:t>p</w:t>
      </w:r>
      <w:r w:rsidRPr="00E93D11">
        <w:rPr>
          <w:rFonts w:asciiTheme="majorHAnsi" w:hAnsiTheme="majorHAnsi"/>
        </w:rPr>
        <w:t xml:space="preserve">ublication in </w:t>
      </w:r>
      <w:r w:rsidR="00534DAF" w:rsidRPr="00E93D11">
        <w:rPr>
          <w:rFonts w:asciiTheme="majorHAnsi" w:hAnsiTheme="majorHAnsi"/>
        </w:rPr>
        <w:t xml:space="preserve">the last </w:t>
      </w:r>
      <w:r w:rsidR="0014034C" w:rsidRPr="00E93D11">
        <w:rPr>
          <w:rFonts w:asciiTheme="majorHAnsi" w:hAnsiTheme="majorHAnsi"/>
        </w:rPr>
        <w:t>5</w:t>
      </w:r>
      <w:r w:rsidRPr="00E93D11">
        <w:rPr>
          <w:rFonts w:asciiTheme="majorHAnsi" w:hAnsiTheme="majorHAnsi"/>
        </w:rPr>
        <w:t xml:space="preserve"> years</w:t>
      </w:r>
    </w:p>
    <w:p w14:paraId="433C8D96" w14:textId="77777777" w:rsidR="00784ED2" w:rsidRPr="00E93D11" w:rsidRDefault="00784ED2" w:rsidP="007F362A">
      <w:pPr>
        <w:rPr>
          <w:rFonts w:asciiTheme="majorHAnsi" w:hAnsiTheme="majorHAnsi"/>
        </w:rPr>
      </w:pPr>
    </w:p>
    <w:tbl>
      <w:tblPr>
        <w:tblStyle w:val="a3"/>
        <w:tblW w:w="10763" w:type="dxa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763"/>
      </w:tblGrid>
      <w:tr w:rsidR="007F362A" w:rsidRPr="00E93D11" w14:paraId="7DCDBDA3" w14:textId="77777777" w:rsidTr="003F47A7">
        <w:tc>
          <w:tcPr>
            <w:tcW w:w="10763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7B109B2" w14:textId="551C4701" w:rsidR="007F362A" w:rsidRPr="00E93D11" w:rsidRDefault="007F362A" w:rsidP="00477D2F">
            <w:pPr>
              <w:rPr>
                <w:rFonts w:asciiTheme="majorHAnsi" w:hAnsiTheme="majorHAnsi"/>
                <w:color w:val="FFFFFF" w:themeColor="background1"/>
                <w:lang w:eastAsia="zh-TW"/>
              </w:rPr>
            </w:pPr>
            <w:r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>C</w:t>
            </w:r>
            <w:r w:rsidR="00477D2F"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>ourse</w:t>
            </w:r>
            <w:r w:rsidR="00534DAF"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 Plan</w:t>
            </w:r>
          </w:p>
        </w:tc>
      </w:tr>
    </w:tbl>
    <w:tbl>
      <w:tblPr>
        <w:tblW w:w="1070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0"/>
        <w:gridCol w:w="8285"/>
      </w:tblGrid>
      <w:tr w:rsidR="007F362A" w:rsidRPr="00E93D11" w14:paraId="0EE320A5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58F11D76" w14:textId="77777777" w:rsidR="007F362A" w:rsidRPr="00E93D11" w:rsidRDefault="007F362A" w:rsidP="003F47A7">
            <w:pPr>
              <w:jc w:val="center"/>
              <w:rPr>
                <w:rFonts w:asciiTheme="majorHAnsi" w:hAnsiTheme="majorHAnsi"/>
                <w:lang w:val="en-US"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Course Name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775EE77A" w14:textId="77777777" w:rsidR="007F362A" w:rsidRPr="00E93D11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</w:p>
        </w:tc>
      </w:tr>
      <w:tr w:rsidR="007F362A" w:rsidRPr="00E93D11" w14:paraId="6BCC1026" w14:textId="77777777" w:rsidTr="003F47A7">
        <w:trPr>
          <w:trHeight w:val="2172"/>
        </w:trPr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3A680E04" w14:textId="77777777" w:rsidR="007F362A" w:rsidRPr="00E93D11" w:rsidRDefault="007F362A" w:rsidP="003F47A7">
            <w:pPr>
              <w:jc w:val="center"/>
              <w:rPr>
                <w:rFonts w:asciiTheme="majorHAnsi" w:hAnsiTheme="majorHAnsi"/>
                <w:lang w:val="en-US"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Time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605175EA" w14:textId="77777777" w:rsidR="00E93D11" w:rsidRPr="00E93D11" w:rsidRDefault="00E93D11" w:rsidP="00E93D11">
            <w:pPr>
              <w:ind w:firstLineChars="100" w:firstLine="240"/>
              <w:rPr>
                <w:rFonts w:asciiTheme="majorHAnsi" w:hAnsiTheme="majorHAnsi"/>
              </w:rPr>
            </w:pPr>
            <w:r w:rsidRPr="00E93D11">
              <w:rPr>
                <w:rFonts w:asciiTheme="majorHAnsi" w:hAnsiTheme="majorHAnsi"/>
                <w:b/>
              </w:rPr>
              <w:t>□Monday        □Tuesday        □Wednesday       □Thursday       □Fri</w:t>
            </w:r>
            <w:r w:rsidRPr="00E93D11">
              <w:rPr>
                <w:rFonts w:asciiTheme="majorHAnsi" w:hAnsiTheme="majorHAnsi"/>
              </w:rPr>
              <w:t xml:space="preserve">day  </w:t>
            </w:r>
          </w:p>
          <w:p w14:paraId="30256BC6" w14:textId="77777777" w:rsidR="00E93D11" w:rsidRPr="00E93D11" w:rsidRDefault="00E93D11" w:rsidP="00E93D11">
            <w:pPr>
              <w:ind w:firstLineChars="100" w:firstLine="240"/>
              <w:rPr>
                <w:rFonts w:asciiTheme="majorHAnsi" w:hAnsiTheme="majorHAnsi"/>
                <w:lang w:val="ru-RU"/>
              </w:rPr>
            </w:pPr>
          </w:p>
          <w:p w14:paraId="26A455A3" w14:textId="77777777" w:rsidR="00E93D11" w:rsidRPr="00E93D11" w:rsidRDefault="00E93D11" w:rsidP="00E93D11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E93D11">
              <w:rPr>
                <w:rFonts w:asciiTheme="majorHAnsi" w:hAnsiTheme="majorHAnsi"/>
                <w:color w:val="000000" w:themeColor="text1"/>
              </w:rPr>
              <w:t xml:space="preserve">Please select your preferred time slot(s). </w:t>
            </w:r>
          </w:p>
          <w:p w14:paraId="0FB88EA4" w14:textId="730F8365" w:rsidR="00E93D11" w:rsidRPr="00E93D11" w:rsidRDefault="00E93D11" w:rsidP="00E93D11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E93D11">
              <w:rPr>
                <w:rFonts w:asciiTheme="majorHAnsi" w:hAnsiTheme="majorHAnsi"/>
                <w:color w:val="000000" w:themeColor="text1"/>
              </w:rPr>
              <w:t>You can tick 2 or more continuous sections if you'd like to teach for more than 1 hour a day. For example, sections 1 and 2 make a two-hour block.</w:t>
            </w:r>
          </w:p>
          <w:p w14:paraId="3644D27D" w14:textId="77777777" w:rsidR="00E93D11" w:rsidRPr="00E93D11" w:rsidRDefault="00E93D11" w:rsidP="00E93D11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E93D11">
              <w:rPr>
                <w:rFonts w:asciiTheme="majorHAnsi" w:hAnsiTheme="majorHAnsi"/>
                <w:color w:val="000000" w:themeColor="text1"/>
              </w:rPr>
              <w:t>If you teach a short-term intensive course, it is highly recommended to tick Sessions 10, A &amp; B, to avoid the possible time conflict with regular courses.</w:t>
            </w:r>
          </w:p>
          <w:p w14:paraId="094BE5FF" w14:textId="77777777" w:rsidR="00E93D11" w:rsidRPr="00E93D11" w:rsidRDefault="00E93D11" w:rsidP="00E93D11">
            <w:pPr>
              <w:rPr>
                <w:rFonts w:asciiTheme="majorHAnsi" w:hAnsiTheme="majorHAnsi"/>
                <w:sz w:val="18"/>
                <w:lang w:val="en-US"/>
              </w:rPr>
            </w:pP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544"/>
              <w:gridCol w:w="846"/>
              <w:gridCol w:w="1236"/>
              <w:gridCol w:w="699"/>
              <w:gridCol w:w="945"/>
              <w:gridCol w:w="1236"/>
              <w:gridCol w:w="597"/>
              <w:gridCol w:w="880"/>
              <w:gridCol w:w="1262"/>
            </w:tblGrid>
            <w:tr w:rsidR="00E93D11" w:rsidRPr="00E93D11" w14:paraId="7E65936F" w14:textId="77777777" w:rsidTr="00E93D11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3FC32048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3BBA5049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val="en-US" w:eastAsia="zh-TW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75A6CA19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1AA40929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220028E9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7B2E4344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38D772A0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3C5545C2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2E61F0F4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</w:tr>
            <w:tr w:rsidR="00E93D11" w:rsidRPr="00E93D11" w14:paraId="67229994" w14:textId="77777777" w:rsidTr="00E93D11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D5FE84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91C4BA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34E4F2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07:10~08:00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3FD56E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EBBBAC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8B7FBE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12:20~13:10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B04FB9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EF52C9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47B61E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17:30~18:20</w:t>
                  </w:r>
                </w:p>
              </w:tc>
            </w:tr>
            <w:tr w:rsidR="00E93D11" w:rsidRPr="00E93D11" w14:paraId="2FF81137" w14:textId="77777777" w:rsidTr="00E93D11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6AA632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76A76D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01E393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08:10~09:00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847C95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AC3579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8C3887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13:20~14:10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615726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595147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FF006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18:25~19:15</w:t>
                  </w:r>
                </w:p>
              </w:tc>
            </w:tr>
            <w:tr w:rsidR="00E93D11" w:rsidRPr="00E93D11" w14:paraId="54A038EC" w14:textId="77777777" w:rsidTr="00E93D11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B92832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47EF5E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B69D86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09:10~10:00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5F63E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849D31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8F0D3B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14:20~15:10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FB859E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4201E5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4FA600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19:20~20:10</w:t>
                  </w:r>
                </w:p>
              </w:tc>
            </w:tr>
            <w:tr w:rsidR="00E93D11" w:rsidRPr="00E93D11" w14:paraId="2986DFBC" w14:textId="77777777" w:rsidTr="00E93D11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B4974B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1CDEC1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9A6907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10:20~11:10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BC265C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1851CA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069F54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15:30~16:20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1B378D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2EF47D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663833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20:15~21:05</w:t>
                  </w:r>
                </w:p>
              </w:tc>
            </w:tr>
            <w:tr w:rsidR="00E93D11" w:rsidRPr="00E93D11" w14:paraId="004EE72A" w14:textId="77777777" w:rsidTr="00E93D11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41F5A8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79F704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0604C8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11:20~12:10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F24C90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701D55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222ABC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16:30~17:20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CE3481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C11A46" w14:textId="77777777" w:rsidR="00E93D11" w:rsidRPr="00E93D11" w:rsidRDefault="00E93D11" w:rsidP="00E93D11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19A7FF" w14:textId="77777777" w:rsidR="00E93D11" w:rsidRPr="00E93D11" w:rsidRDefault="00E93D11" w:rsidP="00E93D11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E93D11">
                    <w:rPr>
                      <w:rFonts w:asciiTheme="majorHAnsi" w:hAnsiTheme="majorHAnsi"/>
                      <w:sz w:val="20"/>
                      <w:szCs w:val="20"/>
                    </w:rPr>
                    <w:t>21:10~22:00</w:t>
                  </w:r>
                </w:p>
              </w:tc>
            </w:tr>
          </w:tbl>
          <w:p w14:paraId="7306ED57" w14:textId="77777777" w:rsidR="007F362A" w:rsidRPr="00E93D11" w:rsidRDefault="007F362A" w:rsidP="003F47A7">
            <w:pPr>
              <w:pStyle w:val="a9"/>
              <w:ind w:left="0"/>
              <w:rPr>
                <w:rFonts w:asciiTheme="majorHAnsi" w:hAnsiTheme="majorHAnsi"/>
              </w:rPr>
            </w:pPr>
          </w:p>
        </w:tc>
      </w:tr>
      <w:tr w:rsidR="007F362A" w:rsidRPr="00E93D11" w14:paraId="784E52CE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</w:tcPr>
          <w:p w14:paraId="0E94713A" w14:textId="39AADA47" w:rsidR="007F362A" w:rsidRPr="00E93D11" w:rsidRDefault="007F362A" w:rsidP="003F47A7">
            <w:pPr>
              <w:jc w:val="center"/>
              <w:rPr>
                <w:rFonts w:asciiTheme="majorHAnsi" w:hAnsiTheme="majorHAnsi"/>
                <w:b/>
                <w:bCs/>
                <w:lang w:val="en-US"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 xml:space="preserve">Credit 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6FC87571" w14:textId="2E6D162D" w:rsidR="007F362A" w:rsidRPr="00E93D11" w:rsidRDefault="007F362A" w:rsidP="003F47A7">
            <w:pPr>
              <w:spacing w:before="100" w:after="100" w:line="300" w:lineRule="atLeast"/>
              <w:ind w:firstLineChars="50" w:firstLine="120"/>
              <w:rPr>
                <w:rFonts w:asciiTheme="majorHAnsi" w:hAnsiTheme="majorHAnsi"/>
                <w:lang w:val="en-US" w:eastAsia="zh-TW"/>
              </w:rPr>
            </w:pPr>
            <w:r w:rsidRPr="00E93D11">
              <w:rPr>
                <w:rFonts w:asciiTheme="majorHAnsi" w:hAnsiTheme="majorHAnsi"/>
              </w:rPr>
              <w:t>□</w:t>
            </w:r>
            <w:r w:rsidRPr="00E93D11">
              <w:rPr>
                <w:rFonts w:asciiTheme="majorHAnsi" w:hAnsiTheme="majorHAnsi"/>
                <w:lang w:eastAsia="zh-TW"/>
              </w:rPr>
              <w:t xml:space="preserve"> </w:t>
            </w:r>
            <w:r w:rsidRPr="00E93D11">
              <w:rPr>
                <w:rFonts w:asciiTheme="majorHAnsi" w:hAnsiTheme="majorHAnsi"/>
                <w:lang w:val="en-US" w:eastAsia="zh-TW"/>
              </w:rPr>
              <w:t>One (18</w:t>
            </w:r>
            <w:r w:rsidR="00477D2F" w:rsidRPr="00E93D11">
              <w:rPr>
                <w:rFonts w:asciiTheme="majorHAnsi" w:hAnsiTheme="majorHAnsi"/>
                <w:lang w:val="en-US" w:eastAsia="zh-TW"/>
              </w:rPr>
              <w:t xml:space="preserve"> </w:t>
            </w:r>
            <w:r w:rsidRPr="00E93D11">
              <w:rPr>
                <w:rFonts w:asciiTheme="majorHAnsi" w:hAnsiTheme="majorHAnsi"/>
                <w:lang w:val="en-US" w:eastAsia="zh-TW"/>
              </w:rPr>
              <w:t>h</w:t>
            </w:r>
            <w:r w:rsidR="00477D2F" w:rsidRPr="00E93D11">
              <w:rPr>
                <w:rFonts w:asciiTheme="majorHAnsi" w:hAnsiTheme="majorHAnsi"/>
                <w:lang w:val="en-US" w:eastAsia="zh-TW"/>
              </w:rPr>
              <w:t>ou</w:t>
            </w:r>
            <w:r w:rsidRPr="00E93D11">
              <w:rPr>
                <w:rFonts w:asciiTheme="majorHAnsi" w:hAnsiTheme="majorHAnsi"/>
                <w:lang w:val="en-US" w:eastAsia="zh-TW"/>
              </w:rPr>
              <w:t xml:space="preserve">rs in total)  </w:t>
            </w:r>
            <w:r w:rsidRPr="00E93D11">
              <w:rPr>
                <w:rFonts w:asciiTheme="majorHAnsi" w:hAnsiTheme="majorHAnsi"/>
              </w:rPr>
              <w:t>□</w:t>
            </w:r>
            <w:r w:rsidRPr="00E93D11">
              <w:rPr>
                <w:rFonts w:asciiTheme="majorHAnsi" w:hAnsiTheme="majorHAnsi"/>
                <w:lang w:eastAsia="zh-TW"/>
              </w:rPr>
              <w:t xml:space="preserve"> Two (36 h</w:t>
            </w:r>
            <w:r w:rsidR="00477D2F" w:rsidRPr="00E93D11">
              <w:rPr>
                <w:rFonts w:asciiTheme="majorHAnsi" w:hAnsiTheme="majorHAnsi"/>
                <w:lang w:eastAsia="zh-TW"/>
              </w:rPr>
              <w:t>ou</w:t>
            </w:r>
            <w:r w:rsidRPr="00E93D11">
              <w:rPr>
                <w:rFonts w:asciiTheme="majorHAnsi" w:hAnsiTheme="majorHAnsi"/>
                <w:lang w:eastAsia="zh-TW"/>
              </w:rPr>
              <w:t>rs in total)</w:t>
            </w:r>
          </w:p>
        </w:tc>
      </w:tr>
      <w:tr w:rsidR="007F362A" w:rsidRPr="00E93D11" w14:paraId="701F64FD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</w:tcPr>
          <w:p w14:paraId="6FCB9242" w14:textId="390FC57D" w:rsidR="007F362A" w:rsidRPr="00E93D11" w:rsidRDefault="00477D2F" w:rsidP="00477D2F">
            <w:pPr>
              <w:jc w:val="center"/>
              <w:rPr>
                <w:rFonts w:asciiTheme="majorHAnsi" w:hAnsiTheme="majorHAnsi"/>
                <w:b/>
                <w:bCs/>
                <w:lang w:val="en-US"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Start and End</w:t>
            </w:r>
            <w:r w:rsidR="007F362A" w:rsidRPr="00E93D11">
              <w:rPr>
                <w:rFonts w:asciiTheme="majorHAnsi" w:hAnsiTheme="majorHAnsi"/>
                <w:b/>
                <w:bCs/>
                <w:lang w:val="en-US" w:eastAsia="zh-TW"/>
              </w:rPr>
              <w:t xml:space="preserve"> Dates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563C8E9" w14:textId="02B78108" w:rsidR="007F362A" w:rsidRPr="00E93D11" w:rsidRDefault="007F362A">
            <w:pPr>
              <w:spacing w:before="100" w:after="100" w:line="300" w:lineRule="atLeast"/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lang w:eastAsia="zh-TW"/>
              </w:rPr>
              <w:t xml:space="preserve"> </w:t>
            </w:r>
          </w:p>
        </w:tc>
      </w:tr>
      <w:tr w:rsidR="007F362A" w:rsidRPr="00E93D11" w14:paraId="03F5A591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7F722FA6" w14:textId="77777777" w:rsidR="007F362A" w:rsidRPr="00E93D11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Description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5A9AE951" w14:textId="611D9A66" w:rsidR="007F362A" w:rsidRPr="00E93D11" w:rsidRDefault="00C650CC" w:rsidP="00C650CC">
            <w:pPr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sz w:val="22"/>
              </w:rPr>
              <w:t xml:space="preserve">*Detailed </w:t>
            </w:r>
            <w:r w:rsidR="007F362A" w:rsidRPr="00E93D11">
              <w:rPr>
                <w:rFonts w:asciiTheme="majorHAnsi" w:hAnsiTheme="majorHAnsi"/>
                <w:sz w:val="22"/>
              </w:rPr>
              <w:t>syllabus can be</w:t>
            </w:r>
            <w:r w:rsidR="00114188" w:rsidRPr="00E93D11">
              <w:rPr>
                <w:rFonts w:asciiTheme="majorHAnsi" w:hAnsiTheme="majorHAnsi"/>
                <w:sz w:val="22"/>
              </w:rPr>
              <w:t xml:space="preserve"> </w:t>
            </w:r>
            <w:r w:rsidRPr="00E93D11">
              <w:rPr>
                <w:rFonts w:asciiTheme="majorHAnsi" w:hAnsiTheme="majorHAnsi"/>
                <w:sz w:val="22"/>
              </w:rPr>
              <w:t>provided</w:t>
            </w:r>
            <w:r w:rsidR="00114188" w:rsidRPr="00E93D11">
              <w:rPr>
                <w:rFonts w:asciiTheme="majorHAnsi" w:hAnsiTheme="majorHAnsi"/>
                <w:sz w:val="22"/>
              </w:rPr>
              <w:t xml:space="preserve"> in a separate file</w:t>
            </w:r>
            <w:r w:rsidR="007F362A" w:rsidRPr="00E93D11">
              <w:rPr>
                <w:rFonts w:asciiTheme="majorHAnsi" w:hAnsiTheme="majorHAnsi"/>
                <w:sz w:val="22"/>
              </w:rPr>
              <w:t xml:space="preserve"> and returned with this f</w:t>
            </w:r>
            <w:r w:rsidR="00114188" w:rsidRPr="00E93D11">
              <w:rPr>
                <w:rFonts w:asciiTheme="majorHAnsi" w:hAnsiTheme="majorHAnsi"/>
                <w:sz w:val="22"/>
              </w:rPr>
              <w:t>orm</w:t>
            </w:r>
            <w:r w:rsidR="007F362A" w:rsidRPr="00E93D11">
              <w:rPr>
                <w:rFonts w:asciiTheme="majorHAnsi" w:hAnsiTheme="majorHAnsi"/>
                <w:sz w:val="22"/>
              </w:rPr>
              <w:t>.</w:t>
            </w:r>
          </w:p>
        </w:tc>
      </w:tr>
      <w:tr w:rsidR="007F362A" w:rsidRPr="00E93D11" w14:paraId="1E4C3F74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1DD56B0" w14:textId="77777777" w:rsidR="007F362A" w:rsidRPr="00E93D11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Objective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4FE84FDA" w14:textId="77777777" w:rsidR="007F362A" w:rsidRPr="00E93D11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E93D11" w14:paraId="74ECF693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6E2B1623" w14:textId="24773A67" w:rsidR="007F362A" w:rsidRPr="00E93D11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Keyword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B5F5FD9" w14:textId="77777777" w:rsidR="007F362A" w:rsidRPr="00E93D11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E93D11" w14:paraId="3795E1F6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41BC5113" w14:textId="77777777" w:rsidR="007F362A" w:rsidRPr="00E93D11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Assigned</w:t>
            </w:r>
            <w:r w:rsidRPr="00E93D11">
              <w:rPr>
                <w:rFonts w:asciiTheme="majorHAnsi" w:hAnsiTheme="majorHAnsi"/>
                <w:b/>
                <w:bCs/>
                <w:lang w:eastAsia="zh-TW"/>
              </w:rPr>
              <w:t xml:space="preserve"> </w:t>
            </w: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Readings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80E4C67" w14:textId="77777777" w:rsidR="007F362A" w:rsidRPr="00E93D11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E93D11" w14:paraId="268D0359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C0A6C58" w14:textId="77777777" w:rsidR="007F362A" w:rsidRPr="00E93D11" w:rsidRDefault="007F362A" w:rsidP="003F47A7">
            <w:pPr>
              <w:ind w:firstLineChars="50" w:firstLine="120"/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Reference Materials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037E7CF9" w14:textId="536763CF" w:rsidR="007F362A" w:rsidRPr="00E93D11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  <w:r w:rsidRPr="00E93D11">
              <w:rPr>
                <w:rFonts w:asciiTheme="majorHAnsi" w:hAnsiTheme="majorHAnsi"/>
                <w:lang w:val="en-US" w:eastAsia="zh-TW"/>
              </w:rPr>
              <w:t> </w:t>
            </w:r>
          </w:p>
        </w:tc>
      </w:tr>
      <w:tr w:rsidR="007F362A" w:rsidRPr="00E93D11" w14:paraId="5EBA23D3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AC62B3A" w14:textId="77777777" w:rsidR="007F362A" w:rsidRPr="00E93D11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Office</w:t>
            </w:r>
            <w:r w:rsidRPr="00E93D11">
              <w:rPr>
                <w:rFonts w:asciiTheme="majorHAnsi" w:hAnsiTheme="majorHAnsi"/>
                <w:b/>
                <w:bCs/>
                <w:lang w:eastAsia="zh-TW"/>
              </w:rPr>
              <w:t xml:space="preserve"> </w:t>
            </w:r>
            <w:r w:rsidRPr="00E93D11">
              <w:rPr>
                <w:rFonts w:asciiTheme="majorHAnsi" w:hAnsiTheme="majorHAnsi"/>
                <w:b/>
                <w:bCs/>
                <w:lang w:val="en-US" w:eastAsia="zh-TW"/>
              </w:rPr>
              <w:t>Hours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7749A133" w14:textId="292F8A47" w:rsidR="007F362A" w:rsidRPr="00E93D11" w:rsidRDefault="003F781A" w:rsidP="00C650CC">
            <w:pPr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  <w:sz w:val="22"/>
              </w:rPr>
              <w:t>*NTU Law provides a s</w:t>
            </w:r>
            <w:r w:rsidR="00C650CC" w:rsidRPr="00E93D11">
              <w:rPr>
                <w:rFonts w:asciiTheme="majorHAnsi" w:hAnsiTheme="majorHAnsi"/>
                <w:sz w:val="22"/>
              </w:rPr>
              <w:t>ingle office, wifi and library</w:t>
            </w:r>
            <w:r w:rsidRPr="00E93D11">
              <w:rPr>
                <w:rFonts w:asciiTheme="majorHAnsi" w:hAnsiTheme="majorHAnsi"/>
                <w:sz w:val="22"/>
              </w:rPr>
              <w:t xml:space="preserve"> access</w:t>
            </w:r>
            <w:r w:rsidR="00E30D81" w:rsidRPr="00E93D11">
              <w:rPr>
                <w:rFonts w:asciiTheme="majorHAnsi" w:hAnsiTheme="majorHAnsi"/>
                <w:sz w:val="22"/>
              </w:rPr>
              <w:t>.</w:t>
            </w:r>
          </w:p>
        </w:tc>
      </w:tr>
    </w:tbl>
    <w:p w14:paraId="35309E52" w14:textId="406CE686" w:rsidR="00E93D11" w:rsidRPr="00A6739E" w:rsidRDefault="007F362A" w:rsidP="007F362A">
      <w:pPr>
        <w:rPr>
          <w:rFonts w:asciiTheme="majorHAnsi" w:hAnsiTheme="majorHAnsi"/>
          <w:lang w:val="ru-RU"/>
        </w:rPr>
      </w:pPr>
      <w:r w:rsidRPr="00E93D11">
        <w:rPr>
          <w:rFonts w:asciiTheme="majorHAnsi" w:hAnsiTheme="majorHAnsi"/>
        </w:rPr>
        <w:t>.</w:t>
      </w:r>
    </w:p>
    <w:tbl>
      <w:tblPr>
        <w:tblStyle w:val="a3"/>
        <w:tblW w:w="10763" w:type="dxa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763"/>
      </w:tblGrid>
      <w:tr w:rsidR="007F362A" w:rsidRPr="00E93D11" w14:paraId="339FF3E7" w14:textId="77777777" w:rsidTr="003F47A7">
        <w:tc>
          <w:tcPr>
            <w:tcW w:w="10763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75EA2BD1" w14:textId="56540D22" w:rsidR="007F362A" w:rsidRPr="00E93D11" w:rsidRDefault="002F5C4B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>Accommodation</w:t>
            </w:r>
            <w:r w:rsidR="007F362A"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 </w:t>
            </w:r>
          </w:p>
        </w:tc>
      </w:tr>
    </w:tbl>
    <w:p w14:paraId="2CD472DB" w14:textId="77777777" w:rsidR="00A6739E" w:rsidRDefault="002F5C4B" w:rsidP="007F362A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E93D11">
        <w:rPr>
          <w:rFonts w:asciiTheme="majorHAnsi" w:hAnsiTheme="majorHAnsi"/>
        </w:rPr>
        <w:t>Accommodation</w:t>
      </w:r>
      <w:r w:rsidR="00A16D9E" w:rsidRPr="00E93D11">
        <w:rPr>
          <w:rFonts w:asciiTheme="majorHAnsi" w:hAnsiTheme="majorHAnsi"/>
        </w:rPr>
        <w:t xml:space="preserve"> for s</w:t>
      </w:r>
      <w:r w:rsidR="007F362A" w:rsidRPr="00E93D11">
        <w:rPr>
          <w:rFonts w:asciiTheme="majorHAnsi" w:hAnsiTheme="majorHAnsi"/>
        </w:rPr>
        <w:t>hort-term</w:t>
      </w:r>
      <w:r w:rsidR="007B3965" w:rsidRPr="00E93D11">
        <w:rPr>
          <w:rFonts w:asciiTheme="majorHAnsi" w:hAnsiTheme="majorHAnsi"/>
        </w:rPr>
        <w:t xml:space="preserve"> </w:t>
      </w:r>
      <w:r w:rsidR="007F362A" w:rsidRPr="00E93D11">
        <w:rPr>
          <w:rFonts w:asciiTheme="majorHAnsi" w:hAnsiTheme="majorHAnsi"/>
          <w:sz w:val="20"/>
        </w:rPr>
        <w:t xml:space="preserve">(no longer than </w:t>
      </w:r>
      <w:r w:rsidR="00A16D9E" w:rsidRPr="00E93D11">
        <w:rPr>
          <w:rFonts w:asciiTheme="majorHAnsi" w:hAnsiTheme="majorHAnsi"/>
          <w:sz w:val="20"/>
        </w:rPr>
        <w:t>1</w:t>
      </w:r>
      <w:r w:rsidR="007F362A" w:rsidRPr="00E93D11">
        <w:rPr>
          <w:rFonts w:asciiTheme="majorHAnsi" w:hAnsiTheme="majorHAnsi"/>
          <w:sz w:val="20"/>
        </w:rPr>
        <w:t xml:space="preserve"> month)</w:t>
      </w:r>
      <w:r w:rsidR="00385D9E" w:rsidRPr="00E93D11">
        <w:rPr>
          <w:rFonts w:asciiTheme="majorHAnsi" w:hAnsiTheme="majorHAnsi"/>
        </w:rPr>
        <w:t xml:space="preserve"> visiting professors is</w:t>
      </w:r>
      <w:r w:rsidR="007F362A" w:rsidRPr="00E93D11">
        <w:rPr>
          <w:rFonts w:asciiTheme="majorHAnsi" w:hAnsiTheme="majorHAnsi"/>
        </w:rPr>
        <w:t xml:space="preserve"> usually </w:t>
      </w:r>
      <w:r w:rsidR="00A16D9E" w:rsidRPr="00E93D11">
        <w:rPr>
          <w:rFonts w:asciiTheme="majorHAnsi" w:hAnsiTheme="majorHAnsi"/>
        </w:rPr>
        <w:t>provided by</w:t>
      </w:r>
      <w:r w:rsidR="007F362A" w:rsidRPr="00E93D11">
        <w:rPr>
          <w:rFonts w:asciiTheme="majorHAnsi" w:hAnsiTheme="majorHAnsi"/>
        </w:rPr>
        <w:t xml:space="preserve"> </w:t>
      </w:r>
      <w:r w:rsidR="00A16D9E" w:rsidRPr="00E93D11">
        <w:rPr>
          <w:rFonts w:asciiTheme="majorHAnsi" w:hAnsiTheme="majorHAnsi"/>
        </w:rPr>
        <w:t>NTU</w:t>
      </w:r>
      <w:r w:rsidR="008C2DB2" w:rsidRPr="00E93D11">
        <w:rPr>
          <w:rFonts w:asciiTheme="majorHAnsi" w:hAnsiTheme="majorHAnsi"/>
        </w:rPr>
        <w:t xml:space="preserve"> Hsiu C</w:t>
      </w:r>
      <w:r w:rsidR="007F362A" w:rsidRPr="00E93D11">
        <w:rPr>
          <w:rFonts w:asciiTheme="majorHAnsi" w:hAnsiTheme="majorHAnsi"/>
        </w:rPr>
        <w:t xml:space="preserve">hi House </w:t>
      </w:r>
      <w:r w:rsidR="007F362A" w:rsidRPr="00E93D11">
        <w:rPr>
          <w:rFonts w:asciiTheme="majorHAnsi" w:hAnsiTheme="majorHAnsi"/>
          <w:color w:val="0000FF"/>
          <w:sz w:val="20"/>
        </w:rPr>
        <w:t>(</w:t>
      </w:r>
      <w:hyperlink r:id="rId9" w:history="1">
        <w:r w:rsidR="007F362A" w:rsidRPr="00E93D11">
          <w:rPr>
            <w:rFonts w:asciiTheme="majorHAnsi" w:hAnsiTheme="majorHAnsi"/>
            <w:color w:val="0000FF"/>
            <w:sz w:val="20"/>
          </w:rPr>
          <w:t>http://hsiuchi.prince.com.tw/eng/home.php</w:t>
        </w:r>
      </w:hyperlink>
      <w:r w:rsidR="007F362A" w:rsidRPr="00E93D11">
        <w:rPr>
          <w:rFonts w:asciiTheme="majorHAnsi" w:hAnsiTheme="majorHAnsi"/>
          <w:color w:val="0000FF"/>
          <w:sz w:val="20"/>
        </w:rPr>
        <w:t>)</w:t>
      </w:r>
      <w:r w:rsidR="00385D9E" w:rsidRPr="00E93D11">
        <w:rPr>
          <w:rFonts w:asciiTheme="majorHAnsi" w:hAnsiTheme="majorHAnsi"/>
          <w:color w:val="0000FF"/>
          <w:sz w:val="20"/>
        </w:rPr>
        <w:t>.</w:t>
      </w:r>
      <w:r w:rsidR="007F362A" w:rsidRPr="00E93D11">
        <w:rPr>
          <w:rFonts w:asciiTheme="majorHAnsi" w:hAnsiTheme="majorHAnsi"/>
          <w:lang w:eastAsia="zh-TW"/>
        </w:rPr>
        <w:t xml:space="preserve"> </w:t>
      </w:r>
      <w:r w:rsidR="00385D9E" w:rsidRPr="00E93D11">
        <w:rPr>
          <w:rFonts w:asciiTheme="majorHAnsi" w:hAnsiTheme="majorHAnsi"/>
        </w:rPr>
        <w:t>There is a</w:t>
      </w:r>
      <w:r w:rsidR="007F362A" w:rsidRPr="00E93D11">
        <w:rPr>
          <w:rFonts w:asciiTheme="majorHAnsi" w:hAnsiTheme="majorHAnsi"/>
        </w:rPr>
        <w:t xml:space="preserve"> weekly clean</w:t>
      </w:r>
      <w:r w:rsidR="00385D9E" w:rsidRPr="00E93D11">
        <w:rPr>
          <w:rFonts w:asciiTheme="majorHAnsi" w:hAnsiTheme="majorHAnsi"/>
        </w:rPr>
        <w:t>ing service with</w:t>
      </w:r>
      <w:r w:rsidR="007F362A" w:rsidRPr="00E93D11">
        <w:rPr>
          <w:rFonts w:asciiTheme="majorHAnsi" w:hAnsiTheme="majorHAnsi"/>
        </w:rPr>
        <w:t xml:space="preserve"> necessary </w:t>
      </w:r>
      <w:r w:rsidR="00385D9E" w:rsidRPr="00E93D11">
        <w:rPr>
          <w:rFonts w:asciiTheme="majorHAnsi" w:hAnsiTheme="majorHAnsi"/>
        </w:rPr>
        <w:t>toiletries</w:t>
      </w:r>
      <w:r w:rsidR="00B1231C" w:rsidRPr="00E93D11">
        <w:rPr>
          <w:rFonts w:asciiTheme="majorHAnsi" w:hAnsiTheme="majorHAnsi"/>
        </w:rPr>
        <w:t xml:space="preserve"> </w:t>
      </w:r>
    </w:p>
    <w:p w14:paraId="1A5CC2F5" w14:textId="6D46FCAB" w:rsidR="007F362A" w:rsidRPr="00E93D11" w:rsidRDefault="00385D9E" w:rsidP="007F362A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E93D11">
        <w:rPr>
          <w:rFonts w:asciiTheme="majorHAnsi" w:hAnsiTheme="majorHAnsi"/>
        </w:rPr>
        <w:lastRenderedPageBreak/>
        <w:t>provided.</w:t>
      </w:r>
      <w:r w:rsidR="007F362A" w:rsidRPr="00E93D11">
        <w:rPr>
          <w:rFonts w:asciiTheme="majorHAnsi" w:hAnsiTheme="majorHAnsi"/>
        </w:rPr>
        <w:t xml:space="preserve"> Long-term </w:t>
      </w:r>
      <w:r w:rsidRPr="00E93D11">
        <w:rPr>
          <w:rFonts w:asciiTheme="majorHAnsi" w:hAnsiTheme="majorHAnsi"/>
          <w:sz w:val="20"/>
        </w:rPr>
        <w:t>(longer than 1</w:t>
      </w:r>
      <w:r w:rsidR="007F362A" w:rsidRPr="00E93D11">
        <w:rPr>
          <w:rFonts w:asciiTheme="majorHAnsi" w:hAnsiTheme="majorHAnsi"/>
          <w:sz w:val="20"/>
        </w:rPr>
        <w:t xml:space="preserve"> month)</w:t>
      </w:r>
      <w:r w:rsidR="007F362A" w:rsidRPr="00E93D11">
        <w:rPr>
          <w:rFonts w:asciiTheme="majorHAnsi" w:hAnsiTheme="majorHAnsi"/>
        </w:rPr>
        <w:t xml:space="preserve"> v</w:t>
      </w:r>
      <w:r w:rsidR="00F643D5" w:rsidRPr="00E93D11">
        <w:rPr>
          <w:rFonts w:asciiTheme="majorHAnsi" w:hAnsiTheme="majorHAnsi"/>
        </w:rPr>
        <w:t>isiting professors are recommended</w:t>
      </w:r>
      <w:r w:rsidR="007F362A" w:rsidRPr="00E93D11">
        <w:rPr>
          <w:rFonts w:asciiTheme="majorHAnsi" w:hAnsiTheme="majorHAnsi"/>
        </w:rPr>
        <w:t xml:space="preserve"> to live in </w:t>
      </w:r>
      <w:r w:rsidR="008C2DB2" w:rsidRPr="00E93D11">
        <w:rPr>
          <w:rFonts w:asciiTheme="majorHAnsi" w:hAnsiTheme="majorHAnsi"/>
        </w:rPr>
        <w:t>NTU d</w:t>
      </w:r>
      <w:r w:rsidR="007F362A" w:rsidRPr="00E93D11">
        <w:rPr>
          <w:rFonts w:asciiTheme="majorHAnsi" w:hAnsiTheme="majorHAnsi"/>
        </w:rPr>
        <w:t>orm</w:t>
      </w:r>
      <w:r w:rsidR="008C2DB2" w:rsidRPr="00E93D11">
        <w:rPr>
          <w:rFonts w:asciiTheme="majorHAnsi" w:hAnsiTheme="majorHAnsi"/>
        </w:rPr>
        <w:t>s</w:t>
      </w:r>
      <w:r w:rsidR="00F643D5" w:rsidRPr="00E93D11">
        <w:rPr>
          <w:rFonts w:asciiTheme="majorHAnsi" w:hAnsiTheme="majorHAnsi"/>
        </w:rPr>
        <w:t>,</w:t>
      </w:r>
      <w:r w:rsidR="008C2DB2" w:rsidRPr="00E93D11">
        <w:rPr>
          <w:rFonts w:asciiTheme="majorHAnsi" w:hAnsiTheme="majorHAnsi"/>
        </w:rPr>
        <w:t xml:space="preserve"> </w:t>
      </w:r>
      <w:r w:rsidR="0014034C" w:rsidRPr="00E93D11">
        <w:rPr>
          <w:rFonts w:asciiTheme="majorHAnsi" w:hAnsiTheme="majorHAnsi"/>
        </w:rPr>
        <w:t xml:space="preserve">which are </w:t>
      </w:r>
      <w:r w:rsidR="007F362A" w:rsidRPr="00E93D11">
        <w:rPr>
          <w:rFonts w:asciiTheme="majorHAnsi" w:hAnsiTheme="majorHAnsi"/>
        </w:rPr>
        <w:t xml:space="preserve">apartment </w:t>
      </w:r>
      <w:r w:rsidR="008C2DB2" w:rsidRPr="00E93D11">
        <w:rPr>
          <w:rFonts w:asciiTheme="majorHAnsi" w:hAnsiTheme="majorHAnsi"/>
        </w:rPr>
        <w:t xml:space="preserve">rooms </w:t>
      </w:r>
      <w:r w:rsidR="007F362A" w:rsidRPr="00E93D11">
        <w:rPr>
          <w:rFonts w:asciiTheme="majorHAnsi" w:hAnsiTheme="majorHAnsi"/>
        </w:rPr>
        <w:t xml:space="preserve">with </w:t>
      </w:r>
      <w:r w:rsidR="00D65D3B" w:rsidRPr="00E93D11">
        <w:rPr>
          <w:rFonts w:asciiTheme="majorHAnsi" w:hAnsiTheme="majorHAnsi"/>
        </w:rPr>
        <w:t>furniture</w:t>
      </w:r>
      <w:r w:rsidR="007F362A" w:rsidRPr="00E93D11">
        <w:rPr>
          <w:rFonts w:asciiTheme="majorHAnsi" w:hAnsiTheme="majorHAnsi"/>
        </w:rPr>
        <w:t xml:space="preserve">, kitchen and internet access. Please </w:t>
      </w:r>
      <w:r w:rsidR="007F362A" w:rsidRPr="00E93D11">
        <w:rPr>
          <w:rFonts w:asciiTheme="majorHAnsi" w:hAnsiTheme="majorHAnsi"/>
          <w:lang w:eastAsia="zh-TW"/>
        </w:rPr>
        <w:t>bring</w:t>
      </w:r>
      <w:r w:rsidR="00F643D5" w:rsidRPr="00E93D11">
        <w:rPr>
          <w:rFonts w:asciiTheme="majorHAnsi" w:hAnsiTheme="majorHAnsi"/>
        </w:rPr>
        <w:t xml:space="preserve"> your</w:t>
      </w:r>
      <w:r w:rsidR="007F362A" w:rsidRPr="00E93D11">
        <w:rPr>
          <w:rFonts w:asciiTheme="majorHAnsi" w:hAnsiTheme="majorHAnsi"/>
        </w:rPr>
        <w:t xml:space="preserve"> personal </w:t>
      </w:r>
      <w:r w:rsidR="00F643D5" w:rsidRPr="00E93D11">
        <w:rPr>
          <w:rFonts w:asciiTheme="majorHAnsi" w:hAnsiTheme="majorHAnsi"/>
        </w:rPr>
        <w:t>toiletries</w:t>
      </w:r>
      <w:r w:rsidR="007F362A" w:rsidRPr="00E93D11">
        <w:rPr>
          <w:rFonts w:asciiTheme="majorHAnsi" w:hAnsiTheme="majorHAnsi"/>
        </w:rPr>
        <w:t xml:space="preserve"> and prepa</w:t>
      </w:r>
      <w:r w:rsidR="00F643D5" w:rsidRPr="00E93D11">
        <w:rPr>
          <w:rFonts w:asciiTheme="majorHAnsi" w:hAnsiTheme="majorHAnsi"/>
        </w:rPr>
        <w:t>re enough local money to purchase daily</w:t>
      </w:r>
      <w:r w:rsidR="007F362A" w:rsidRPr="00E93D11">
        <w:rPr>
          <w:rFonts w:asciiTheme="majorHAnsi" w:hAnsiTheme="majorHAnsi"/>
        </w:rPr>
        <w:t xml:space="preserve"> necessities on your first day of arrival. </w:t>
      </w:r>
    </w:p>
    <w:p w14:paraId="44C30C41" w14:textId="01623B33" w:rsidR="00CF18BD" w:rsidRPr="00E93D11" w:rsidRDefault="008C2DB2" w:rsidP="00CF18BD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E93D11">
        <w:rPr>
          <w:rFonts w:asciiTheme="majorHAnsi" w:hAnsiTheme="majorHAnsi"/>
        </w:rPr>
        <w:t>Hsiu C</w:t>
      </w:r>
      <w:r w:rsidR="00CA3E25" w:rsidRPr="00E93D11">
        <w:rPr>
          <w:rFonts w:asciiTheme="majorHAnsi" w:hAnsiTheme="majorHAnsi"/>
        </w:rPr>
        <w:t xml:space="preserve">hi House </w:t>
      </w:r>
      <w:r w:rsidR="00D65D3B" w:rsidRPr="00E93D11">
        <w:rPr>
          <w:rFonts w:asciiTheme="majorHAnsi" w:hAnsiTheme="majorHAnsi"/>
        </w:rPr>
        <w:t>accommodates</w:t>
      </w:r>
      <w:r w:rsidRPr="00E93D11">
        <w:rPr>
          <w:rFonts w:asciiTheme="majorHAnsi" w:hAnsiTheme="majorHAnsi"/>
        </w:rPr>
        <w:t xml:space="preserve"> two persons only</w:t>
      </w:r>
      <w:r w:rsidR="0014034C" w:rsidRPr="00E93D11">
        <w:rPr>
          <w:rFonts w:asciiTheme="majorHAnsi" w:hAnsiTheme="majorHAnsi"/>
        </w:rPr>
        <w:t>, but we</w:t>
      </w:r>
      <w:r w:rsidRPr="00E93D11">
        <w:rPr>
          <w:rFonts w:asciiTheme="majorHAnsi" w:hAnsiTheme="majorHAnsi"/>
        </w:rPr>
        <w:t xml:space="preserve"> can</w:t>
      </w:r>
      <w:r w:rsidR="007F362A" w:rsidRPr="00E93D11">
        <w:rPr>
          <w:rFonts w:asciiTheme="majorHAnsi" w:hAnsiTheme="majorHAnsi"/>
        </w:rPr>
        <w:t xml:space="preserve"> apply for NTU dorm</w:t>
      </w:r>
      <w:r w:rsidRPr="00E93D11">
        <w:rPr>
          <w:rFonts w:asciiTheme="majorHAnsi" w:hAnsiTheme="majorHAnsi"/>
        </w:rPr>
        <w:t>s</w:t>
      </w:r>
      <w:r w:rsidR="0014034C" w:rsidRPr="00E93D11">
        <w:rPr>
          <w:rFonts w:asciiTheme="majorHAnsi" w:hAnsiTheme="majorHAnsi"/>
        </w:rPr>
        <w:t xml:space="preserve"> on</w:t>
      </w:r>
      <w:r w:rsidR="007F362A" w:rsidRPr="00E93D11">
        <w:rPr>
          <w:rFonts w:asciiTheme="majorHAnsi" w:hAnsiTheme="majorHAnsi"/>
        </w:rPr>
        <w:t xml:space="preserve"> you</w:t>
      </w:r>
      <w:r w:rsidR="0014034C" w:rsidRPr="00E93D11">
        <w:rPr>
          <w:rFonts w:asciiTheme="majorHAnsi" w:hAnsiTheme="majorHAnsi"/>
        </w:rPr>
        <w:t>r behalf</w:t>
      </w:r>
      <w:r w:rsidR="007F362A" w:rsidRPr="00E93D11">
        <w:rPr>
          <w:rFonts w:asciiTheme="majorHAnsi" w:hAnsiTheme="majorHAnsi"/>
        </w:rPr>
        <w:t xml:space="preserve"> if </w:t>
      </w:r>
      <w:r w:rsidRPr="00E93D11">
        <w:rPr>
          <w:rFonts w:asciiTheme="majorHAnsi" w:hAnsiTheme="majorHAnsi"/>
        </w:rPr>
        <w:t xml:space="preserve">you are </w:t>
      </w:r>
      <w:r w:rsidR="007F362A" w:rsidRPr="00E93D11">
        <w:rPr>
          <w:rFonts w:asciiTheme="majorHAnsi" w:hAnsiTheme="majorHAnsi"/>
        </w:rPr>
        <w:t>travel</w:t>
      </w:r>
      <w:r w:rsidRPr="00E93D11">
        <w:rPr>
          <w:rFonts w:asciiTheme="majorHAnsi" w:hAnsiTheme="majorHAnsi"/>
        </w:rPr>
        <w:t>ing</w:t>
      </w:r>
      <w:r w:rsidR="007F362A" w:rsidRPr="00E93D11">
        <w:rPr>
          <w:rFonts w:asciiTheme="majorHAnsi" w:hAnsiTheme="majorHAnsi"/>
        </w:rPr>
        <w:t xml:space="preserve"> with more than two family members.</w:t>
      </w:r>
    </w:p>
    <w:p w14:paraId="3DE5B901" w14:textId="77777777" w:rsidR="00CF18BD" w:rsidRPr="00E93D11" w:rsidRDefault="00CF18BD" w:rsidP="00CF18BD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</w:p>
    <w:p w14:paraId="599C10D1" w14:textId="4D2B0F18" w:rsidR="007F362A" w:rsidRPr="00E93D11" w:rsidRDefault="007F362A" w:rsidP="00CF18BD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E93D11">
        <w:rPr>
          <w:rFonts w:asciiTheme="majorHAnsi" w:hAnsiTheme="majorHAnsi"/>
        </w:rPr>
        <w:t>Pl</w:t>
      </w:r>
      <w:r w:rsidR="008D2102" w:rsidRPr="00E93D11">
        <w:rPr>
          <w:rFonts w:asciiTheme="majorHAnsi" w:hAnsiTheme="majorHAnsi"/>
        </w:rPr>
        <w:t>ease</w:t>
      </w:r>
      <w:r w:rsidRPr="00E93D11">
        <w:rPr>
          <w:rFonts w:asciiTheme="majorHAnsi" w:hAnsiTheme="majorHAnsi"/>
        </w:rPr>
        <w:t xml:space="preserve"> provide your </w:t>
      </w:r>
      <w:r w:rsidR="00D65D3B" w:rsidRPr="00E93D11">
        <w:rPr>
          <w:rFonts w:asciiTheme="majorHAnsi" w:hAnsiTheme="majorHAnsi"/>
        </w:rPr>
        <w:t>accommodation</w:t>
      </w:r>
      <w:r w:rsidRPr="00E93D11">
        <w:rPr>
          <w:rFonts w:asciiTheme="majorHAnsi" w:hAnsiTheme="majorHAnsi"/>
        </w:rPr>
        <w:t xml:space="preserve"> </w:t>
      </w:r>
      <w:r w:rsidR="0014034C" w:rsidRPr="00E93D11">
        <w:rPr>
          <w:rFonts w:asciiTheme="majorHAnsi" w:hAnsiTheme="majorHAnsi"/>
        </w:rPr>
        <w:t>requirements</w:t>
      </w:r>
      <w:r w:rsidRPr="00E93D11">
        <w:rPr>
          <w:rFonts w:asciiTheme="majorHAnsi" w:hAnsiTheme="majorHAnsi"/>
        </w:rPr>
        <w:t>:</w:t>
      </w:r>
    </w:p>
    <w:p w14:paraId="29E12A8B" w14:textId="77777777" w:rsidR="00490E42" w:rsidRDefault="00490E42" w:rsidP="00490E42">
      <w:pPr>
        <w:ind w:firstLineChars="59" w:firstLine="142"/>
        <w:rPr>
          <w:rFonts w:asciiTheme="majorHAnsi" w:hAnsiTheme="majorHAnsi"/>
          <w:b/>
          <w:lang w:val="en-US" w:eastAsia="zh-TW"/>
        </w:rPr>
      </w:pPr>
      <w:r>
        <w:rPr>
          <w:rFonts w:asciiTheme="majorHAnsi" w:hAnsiTheme="majorHAnsi"/>
          <w:b/>
          <w:lang w:val="en-US" w:eastAsia="zh-TW"/>
        </w:rPr>
        <w:t>□ I don’t need accommodation   □ Single room    □ With families</w:t>
      </w:r>
      <w:r>
        <w:rPr>
          <w:rFonts w:asciiTheme="majorHAnsi" w:hAnsiTheme="majorHAnsi"/>
          <w:lang w:val="en-US" w:eastAsia="zh-TW"/>
        </w:rPr>
        <w:t xml:space="preserve"> </w:t>
      </w:r>
      <w:r>
        <w:rPr>
          <w:rFonts w:asciiTheme="majorHAnsi" w:hAnsiTheme="majorHAnsi"/>
        </w:rPr>
        <w:t xml:space="preserve">(please fill in the following fields) </w:t>
      </w:r>
    </w:p>
    <w:p w14:paraId="0FD01343" w14:textId="77777777" w:rsidR="007F362A" w:rsidRPr="00E93D11" w:rsidRDefault="007F362A" w:rsidP="007F362A">
      <w:pPr>
        <w:rPr>
          <w:rFonts w:asciiTheme="majorHAnsi" w:hAnsiTheme="majorHAnsi"/>
          <w:lang w:val="en-US" w:eastAsia="zh-TW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F362A" w:rsidRPr="00E93D11" w14:paraId="07785C63" w14:textId="77777777" w:rsidTr="003F781A">
        <w:tc>
          <w:tcPr>
            <w:tcW w:w="10632" w:type="dxa"/>
          </w:tcPr>
          <w:p w14:paraId="3C7FA20B" w14:textId="77777777" w:rsidR="007F362A" w:rsidRPr="00E93D11" w:rsidRDefault="007F362A" w:rsidP="003F47A7">
            <w:pPr>
              <w:rPr>
                <w:rFonts w:asciiTheme="majorHAnsi" w:hAnsiTheme="majorHAnsi"/>
                <w:b/>
              </w:rPr>
            </w:pPr>
            <w:r w:rsidRPr="00E93D11">
              <w:rPr>
                <w:rFonts w:asciiTheme="majorHAnsi" w:hAnsiTheme="majorHAnsi"/>
                <w:lang w:val="en-US" w:eastAsia="zh-TW"/>
              </w:rPr>
              <w:t xml:space="preserve">Member (1)  Name                                                               Age                  Gender  </w:t>
            </w:r>
          </w:p>
        </w:tc>
      </w:tr>
      <w:tr w:rsidR="007F362A" w:rsidRPr="00E93D11" w14:paraId="67AA242D" w14:textId="77777777" w:rsidTr="003F781A">
        <w:tc>
          <w:tcPr>
            <w:tcW w:w="10632" w:type="dxa"/>
          </w:tcPr>
          <w:p w14:paraId="2F7CF405" w14:textId="77777777" w:rsidR="007F362A" w:rsidRPr="00E93D11" w:rsidRDefault="007F362A" w:rsidP="003F47A7">
            <w:pPr>
              <w:rPr>
                <w:rFonts w:asciiTheme="majorHAnsi" w:hAnsiTheme="majorHAnsi"/>
                <w:b/>
              </w:rPr>
            </w:pPr>
            <w:r w:rsidRPr="00E93D11">
              <w:rPr>
                <w:rFonts w:asciiTheme="majorHAnsi" w:hAnsiTheme="majorHAnsi"/>
                <w:lang w:val="en-US" w:eastAsia="zh-TW"/>
              </w:rPr>
              <w:t xml:space="preserve">Member (2)  Name                                                               Age                  Gender  </w:t>
            </w:r>
          </w:p>
        </w:tc>
      </w:tr>
      <w:tr w:rsidR="007F362A" w:rsidRPr="00E93D11" w14:paraId="3CD75AF5" w14:textId="77777777" w:rsidTr="003F781A">
        <w:tc>
          <w:tcPr>
            <w:tcW w:w="10632" w:type="dxa"/>
          </w:tcPr>
          <w:p w14:paraId="053AD3AE" w14:textId="77777777" w:rsidR="007F362A" w:rsidRPr="00E93D11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  <w:r w:rsidRPr="00E93D11">
              <w:rPr>
                <w:rFonts w:asciiTheme="majorHAnsi" w:hAnsiTheme="majorHAnsi"/>
                <w:lang w:val="en-US" w:eastAsia="zh-TW"/>
              </w:rPr>
              <w:t xml:space="preserve">Member (3)  Name                                                               Age                  Gender  </w:t>
            </w:r>
          </w:p>
        </w:tc>
      </w:tr>
      <w:tr w:rsidR="007F362A" w:rsidRPr="00E93D11" w14:paraId="3C813365" w14:textId="77777777" w:rsidTr="003F781A">
        <w:tc>
          <w:tcPr>
            <w:tcW w:w="10632" w:type="dxa"/>
          </w:tcPr>
          <w:p w14:paraId="2CC92AF1" w14:textId="77777777" w:rsidR="007F362A" w:rsidRPr="00E93D11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</w:p>
        </w:tc>
      </w:tr>
      <w:tr w:rsidR="007F362A" w:rsidRPr="00E93D11" w14:paraId="0E445924" w14:textId="77777777" w:rsidTr="003F781A">
        <w:tc>
          <w:tcPr>
            <w:tcW w:w="10632" w:type="dxa"/>
            <w:shd w:val="solid" w:color="auto" w:fill="auto"/>
          </w:tcPr>
          <w:p w14:paraId="439D8D59" w14:textId="77777777" w:rsidR="007F362A" w:rsidRPr="00E93D11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>Flight Arrangements</w:t>
            </w:r>
          </w:p>
        </w:tc>
      </w:tr>
    </w:tbl>
    <w:p w14:paraId="6F1C6A54" w14:textId="18E214BB" w:rsidR="007F362A" w:rsidRPr="00E93D11" w:rsidRDefault="003F781A" w:rsidP="000C30DF">
      <w:pPr>
        <w:jc w:val="both"/>
        <w:rPr>
          <w:rFonts w:asciiTheme="majorHAnsi" w:hAnsiTheme="majorHAnsi"/>
          <w:b/>
          <w:lang w:val="en-US" w:eastAsia="zh-TW"/>
        </w:rPr>
      </w:pPr>
      <w:r w:rsidRPr="00E93D11">
        <w:rPr>
          <w:rFonts w:asciiTheme="majorHAnsi" w:hAnsiTheme="majorHAnsi"/>
        </w:rPr>
        <w:t>NTU</w:t>
      </w:r>
      <w:r w:rsidR="00EE4606" w:rsidRPr="00E93D11">
        <w:rPr>
          <w:rFonts w:asciiTheme="majorHAnsi" w:hAnsiTheme="majorHAnsi"/>
        </w:rPr>
        <w:t xml:space="preserve"> will reimburse your </w:t>
      </w:r>
      <w:r w:rsidRPr="00E93D11">
        <w:rPr>
          <w:rFonts w:asciiTheme="majorHAnsi" w:hAnsiTheme="majorHAnsi"/>
        </w:rPr>
        <w:t>flight ticket</w:t>
      </w:r>
      <w:r w:rsidR="00EE4606" w:rsidRPr="00E93D11">
        <w:rPr>
          <w:rFonts w:asciiTheme="majorHAnsi" w:hAnsiTheme="majorHAnsi"/>
        </w:rPr>
        <w:t>s</w:t>
      </w:r>
      <w:r w:rsidRPr="00E93D11">
        <w:rPr>
          <w:rFonts w:asciiTheme="majorHAnsi" w:hAnsiTheme="majorHAnsi"/>
        </w:rPr>
        <w:t xml:space="preserve"> to and from Taiwan up to the limit</w:t>
      </w:r>
      <w:r w:rsidR="001C415C" w:rsidRPr="00E93D11">
        <w:rPr>
          <w:rFonts w:asciiTheme="majorHAnsi" w:hAnsiTheme="majorHAnsi"/>
        </w:rPr>
        <w:t>s</w:t>
      </w:r>
      <w:r w:rsidRPr="00E93D11">
        <w:rPr>
          <w:rFonts w:asciiTheme="majorHAnsi" w:hAnsiTheme="majorHAnsi"/>
        </w:rPr>
        <w:t xml:space="preserve"> set out in the table below. </w:t>
      </w:r>
      <w:r w:rsidR="007F362A" w:rsidRPr="00E93D11">
        <w:rPr>
          <w:rFonts w:asciiTheme="majorHAnsi" w:hAnsiTheme="majorHAnsi"/>
        </w:rPr>
        <w:t xml:space="preserve">Please purchase </w:t>
      </w:r>
      <w:r w:rsidR="00D40F79" w:rsidRPr="00E93D11">
        <w:rPr>
          <w:rFonts w:asciiTheme="majorHAnsi" w:hAnsiTheme="majorHAnsi"/>
        </w:rPr>
        <w:t>business</w:t>
      </w:r>
      <w:r w:rsidR="009A5FA8" w:rsidRPr="00E93D11">
        <w:rPr>
          <w:rFonts w:asciiTheme="majorHAnsi" w:hAnsiTheme="majorHAnsi"/>
        </w:rPr>
        <w:t xml:space="preserve"> class</w:t>
      </w:r>
      <w:r w:rsidR="00EB4898" w:rsidRPr="00E93D11">
        <w:rPr>
          <w:rFonts w:asciiTheme="majorHAnsi" w:hAnsiTheme="majorHAnsi"/>
        </w:rPr>
        <w:t xml:space="preserve"> </w:t>
      </w:r>
      <w:r w:rsidR="007F362A" w:rsidRPr="00E93D11">
        <w:rPr>
          <w:rFonts w:asciiTheme="majorHAnsi" w:hAnsiTheme="majorHAnsi"/>
        </w:rPr>
        <w:t>round-trip air ticket</w:t>
      </w:r>
      <w:r w:rsidR="002B4705" w:rsidRPr="00E93D11">
        <w:rPr>
          <w:rFonts w:asciiTheme="majorHAnsi" w:hAnsiTheme="majorHAnsi"/>
        </w:rPr>
        <w:t>s from your</w:t>
      </w:r>
      <w:r w:rsidR="007F362A" w:rsidRPr="00E93D11">
        <w:rPr>
          <w:rFonts w:asciiTheme="majorHAnsi" w:hAnsiTheme="majorHAnsi"/>
        </w:rPr>
        <w:t xml:space="preserve"> nearest international airport</w:t>
      </w:r>
      <w:r w:rsidR="002B4705" w:rsidRPr="00E93D11">
        <w:rPr>
          <w:rFonts w:asciiTheme="majorHAnsi" w:hAnsiTheme="majorHAnsi"/>
        </w:rPr>
        <w:t xml:space="preserve"> to</w:t>
      </w:r>
      <w:r w:rsidR="007F362A" w:rsidRPr="00E93D11">
        <w:rPr>
          <w:rFonts w:asciiTheme="majorHAnsi" w:hAnsiTheme="majorHAnsi"/>
        </w:rPr>
        <w:t xml:space="preserve"> Taiwan Taoyuan International Airport or Taipei Songshan Airport. </w:t>
      </w:r>
      <w:r w:rsidRPr="00E93D11">
        <w:rPr>
          <w:rFonts w:asciiTheme="majorHAnsi" w:hAnsiTheme="majorHAnsi"/>
        </w:rPr>
        <w:t xml:space="preserve">You </w:t>
      </w:r>
      <w:r w:rsidR="001A1773" w:rsidRPr="00E93D11">
        <w:rPr>
          <w:rFonts w:asciiTheme="majorHAnsi" w:hAnsiTheme="majorHAnsi"/>
        </w:rPr>
        <w:t xml:space="preserve">would </w:t>
      </w:r>
      <w:r w:rsidRPr="00E93D11">
        <w:rPr>
          <w:rFonts w:asciiTheme="majorHAnsi" w:hAnsiTheme="majorHAnsi"/>
        </w:rPr>
        <w:t xml:space="preserve">have to bear any extra </w:t>
      </w:r>
      <w:r w:rsidR="001A1773" w:rsidRPr="00E93D11">
        <w:rPr>
          <w:rFonts w:asciiTheme="majorHAnsi" w:hAnsiTheme="majorHAnsi"/>
        </w:rPr>
        <w:t>cost above the limits listed below</w:t>
      </w:r>
      <w:r w:rsidRPr="00E93D11">
        <w:rPr>
          <w:rFonts w:asciiTheme="majorHAnsi" w:hAnsiTheme="majorHAnsi"/>
        </w:rPr>
        <w:t>.</w:t>
      </w:r>
      <w:r w:rsidR="004A6783" w:rsidRPr="00E93D11">
        <w:rPr>
          <w:rFonts w:asciiTheme="majorHAnsi" w:hAnsiTheme="majorHAnsi"/>
        </w:rPr>
        <w:t xml:space="preserve"> </w:t>
      </w:r>
      <w:r w:rsidR="007F362A" w:rsidRPr="00E93D11">
        <w:rPr>
          <w:rFonts w:asciiTheme="majorHAnsi" w:hAnsiTheme="majorHAnsi"/>
          <w:b/>
        </w:rPr>
        <w:t xml:space="preserve">Please note that airfare reimbursement does not include personal travel insurance, </w:t>
      </w:r>
      <w:r w:rsidR="001C415C" w:rsidRPr="00E93D11">
        <w:rPr>
          <w:rFonts w:asciiTheme="majorHAnsi" w:hAnsiTheme="majorHAnsi"/>
          <w:b/>
        </w:rPr>
        <w:t xml:space="preserve">and </w:t>
      </w:r>
      <w:r w:rsidR="004A31CA" w:rsidRPr="00E93D11">
        <w:rPr>
          <w:rFonts w:asciiTheme="majorHAnsi" w:hAnsiTheme="majorHAnsi"/>
          <w:b/>
        </w:rPr>
        <w:t xml:space="preserve">any fees, </w:t>
      </w:r>
      <w:r w:rsidR="007F362A" w:rsidRPr="00E93D11">
        <w:rPr>
          <w:rFonts w:asciiTheme="majorHAnsi" w:hAnsiTheme="majorHAnsi"/>
          <w:b/>
        </w:rPr>
        <w:t xml:space="preserve">charges or surcharges </w:t>
      </w:r>
      <w:r w:rsidR="004A31CA" w:rsidRPr="00E93D11">
        <w:rPr>
          <w:rFonts w:asciiTheme="majorHAnsi" w:hAnsiTheme="majorHAnsi"/>
          <w:b/>
          <w:lang w:eastAsia="zh-TW"/>
        </w:rPr>
        <w:t>for</w:t>
      </w:r>
      <w:r w:rsidR="007F362A" w:rsidRPr="00E93D11">
        <w:rPr>
          <w:rFonts w:asciiTheme="majorHAnsi" w:hAnsiTheme="majorHAnsi"/>
          <w:b/>
        </w:rPr>
        <w:t xml:space="preserve"> </w:t>
      </w:r>
      <w:r w:rsidR="004A31CA" w:rsidRPr="00E93D11">
        <w:rPr>
          <w:rFonts w:asciiTheme="majorHAnsi" w:hAnsiTheme="majorHAnsi"/>
          <w:b/>
        </w:rPr>
        <w:t>flight delays</w:t>
      </w:r>
      <w:r w:rsidR="007F362A" w:rsidRPr="00E93D11">
        <w:rPr>
          <w:rFonts w:asciiTheme="majorHAnsi" w:hAnsiTheme="majorHAnsi"/>
          <w:b/>
        </w:rPr>
        <w:t xml:space="preserve">, overweight baggage, entry taxes, visa or </w:t>
      </w:r>
      <w:r w:rsidR="004A31CA" w:rsidRPr="00E93D11">
        <w:rPr>
          <w:rFonts w:asciiTheme="majorHAnsi" w:hAnsiTheme="majorHAnsi"/>
          <w:b/>
        </w:rPr>
        <w:t>airport transportation</w:t>
      </w:r>
      <w:r w:rsidR="007F362A" w:rsidRPr="00E93D11">
        <w:rPr>
          <w:rFonts w:asciiTheme="majorHAnsi" w:hAnsiTheme="majorHAnsi"/>
          <w:b/>
        </w:rPr>
        <w:t>, etc.</w:t>
      </w:r>
    </w:p>
    <w:p w14:paraId="302817D2" w14:textId="77777777" w:rsidR="007F362A" w:rsidRPr="00E93D11" w:rsidRDefault="007F362A" w:rsidP="007F362A">
      <w:pPr>
        <w:ind w:rightChars="177" w:right="425"/>
        <w:jc w:val="both"/>
        <w:rPr>
          <w:rFonts w:asciiTheme="majorHAnsi" w:hAnsiTheme="majorHAnsi"/>
          <w:color w:val="000000"/>
          <w:lang w:val="en-US"/>
        </w:rPr>
      </w:pPr>
    </w:p>
    <w:tbl>
      <w:tblPr>
        <w:tblStyle w:val="4-5"/>
        <w:tblW w:w="0" w:type="auto"/>
        <w:tblInd w:w="1980" w:type="dxa"/>
        <w:tblLook w:val="04A0" w:firstRow="1" w:lastRow="0" w:firstColumn="1" w:lastColumn="0" w:noHBand="0" w:noVBand="1"/>
      </w:tblPr>
      <w:tblGrid>
        <w:gridCol w:w="4155"/>
        <w:gridCol w:w="2126"/>
      </w:tblGrid>
      <w:tr w:rsidR="003B4A4F" w:rsidRPr="00E93D11" w14:paraId="1D8DB687" w14:textId="77777777" w:rsidTr="00AB7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81" w:type="dxa"/>
            <w:gridSpan w:val="2"/>
          </w:tcPr>
          <w:p w14:paraId="0D269E25" w14:textId="213DBA69" w:rsidR="003B4A4F" w:rsidRPr="00E93D11" w:rsidRDefault="003B4A4F" w:rsidP="003B4A4F">
            <w:pPr>
              <w:ind w:rightChars="177" w:right="425"/>
              <w:jc w:val="center"/>
              <w:rPr>
                <w:rFonts w:asciiTheme="majorHAnsi" w:hAnsiTheme="majorHAnsi"/>
                <w:lang w:eastAsia="zh-TW"/>
              </w:rPr>
            </w:pPr>
            <w:r w:rsidRPr="00E93D11">
              <w:rPr>
                <w:rFonts w:asciiTheme="majorHAnsi" w:hAnsiTheme="majorHAnsi"/>
              </w:rPr>
              <w:t>NTU Standard Airfare Reimbursement Limit</w:t>
            </w:r>
          </w:p>
        </w:tc>
      </w:tr>
      <w:tr w:rsidR="003B4A4F" w:rsidRPr="00E93D11" w14:paraId="0B87ABD8" w14:textId="77777777" w:rsidTr="00974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81" w:type="dxa"/>
            <w:gridSpan w:val="2"/>
          </w:tcPr>
          <w:p w14:paraId="79C4BCB0" w14:textId="1F73FA29" w:rsidR="003B4A4F" w:rsidRPr="00E93D11" w:rsidRDefault="003B4A4F" w:rsidP="003B4A4F">
            <w:pPr>
              <w:jc w:val="center"/>
              <w:rPr>
                <w:rFonts w:asciiTheme="majorHAnsi" w:hAnsiTheme="majorHAnsi"/>
                <w:b w:val="0"/>
              </w:rPr>
            </w:pPr>
            <w:r w:rsidRPr="00E93D11">
              <w:rPr>
                <w:rFonts w:asciiTheme="majorHAnsi" w:hAnsiTheme="majorHAnsi"/>
              </w:rPr>
              <w:t>Business Class</w:t>
            </w:r>
          </w:p>
        </w:tc>
      </w:tr>
      <w:tr w:rsidR="003B4A4F" w:rsidRPr="00E93D11" w14:paraId="0110E189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6ED83357" w14:textId="154B88B0" w:rsidR="003B4A4F" w:rsidRPr="00E93D11" w:rsidRDefault="003B4A4F" w:rsidP="003B4A4F">
            <w:pPr>
              <w:jc w:val="center"/>
              <w:rPr>
                <w:rFonts w:asciiTheme="majorHAnsi" w:hAnsiTheme="majorHAnsi"/>
                <w:b w:val="0"/>
              </w:rPr>
            </w:pPr>
            <w:r w:rsidRPr="00E93D11">
              <w:rPr>
                <w:rFonts w:asciiTheme="majorHAnsi" w:hAnsiTheme="majorHAnsi"/>
              </w:rPr>
              <w:t>North  America  Eastside</w:t>
            </w:r>
          </w:p>
        </w:tc>
        <w:tc>
          <w:tcPr>
            <w:tcW w:w="2126" w:type="dxa"/>
          </w:tcPr>
          <w:p w14:paraId="77368172" w14:textId="3958A12E" w:rsidR="003B4A4F" w:rsidRPr="00E93D11" w:rsidRDefault="003B4A4F" w:rsidP="003B4A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E93D11">
              <w:rPr>
                <w:rFonts w:asciiTheme="majorHAnsi" w:hAnsiTheme="majorHAnsi"/>
              </w:rPr>
              <w:t>NTD.   120,000</w:t>
            </w:r>
          </w:p>
        </w:tc>
      </w:tr>
      <w:tr w:rsidR="003B4A4F" w:rsidRPr="00E93D11" w14:paraId="77966FE2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7FA906A1" w14:textId="3771F338" w:rsidR="003B4A4F" w:rsidRPr="00E93D11" w:rsidRDefault="003B4A4F" w:rsidP="003B4A4F">
            <w:pPr>
              <w:jc w:val="center"/>
              <w:rPr>
                <w:rFonts w:asciiTheme="majorHAnsi" w:hAnsiTheme="majorHAnsi"/>
                <w:b w:val="0"/>
              </w:rPr>
            </w:pPr>
            <w:r w:rsidRPr="00E93D11">
              <w:rPr>
                <w:rFonts w:asciiTheme="majorHAnsi" w:hAnsiTheme="majorHAnsi"/>
              </w:rPr>
              <w:t>North  America  Westside</w:t>
            </w:r>
          </w:p>
        </w:tc>
        <w:tc>
          <w:tcPr>
            <w:tcW w:w="2126" w:type="dxa"/>
          </w:tcPr>
          <w:p w14:paraId="127041BB" w14:textId="70ED44CF" w:rsidR="003B4A4F" w:rsidRPr="00E93D11" w:rsidRDefault="003B4A4F" w:rsidP="003B4A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E93D11">
              <w:rPr>
                <w:rFonts w:asciiTheme="majorHAnsi" w:hAnsiTheme="majorHAnsi"/>
              </w:rPr>
              <w:t>NTD.   100,000</w:t>
            </w:r>
          </w:p>
        </w:tc>
      </w:tr>
      <w:tr w:rsidR="003B4A4F" w:rsidRPr="00E93D11" w14:paraId="258A3856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614F1FD8" w14:textId="0AE49B88" w:rsidR="003B4A4F" w:rsidRPr="00E93D11" w:rsidRDefault="003B4A4F" w:rsidP="003B4A4F">
            <w:pPr>
              <w:jc w:val="center"/>
              <w:rPr>
                <w:rFonts w:asciiTheme="majorHAnsi" w:hAnsiTheme="majorHAnsi"/>
                <w:b w:val="0"/>
              </w:rPr>
            </w:pPr>
            <w:r w:rsidRPr="00E93D11">
              <w:rPr>
                <w:rFonts w:asciiTheme="majorHAnsi" w:hAnsiTheme="majorHAnsi"/>
              </w:rPr>
              <w:t>South America</w:t>
            </w:r>
          </w:p>
        </w:tc>
        <w:tc>
          <w:tcPr>
            <w:tcW w:w="2126" w:type="dxa"/>
          </w:tcPr>
          <w:p w14:paraId="33858D4B" w14:textId="144AF6AF" w:rsidR="003B4A4F" w:rsidRPr="00E93D11" w:rsidRDefault="003B4A4F" w:rsidP="003B4A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E93D11">
              <w:rPr>
                <w:rFonts w:asciiTheme="majorHAnsi" w:hAnsiTheme="majorHAnsi"/>
              </w:rPr>
              <w:t>NTD.   160,000</w:t>
            </w:r>
          </w:p>
        </w:tc>
      </w:tr>
      <w:tr w:rsidR="003B4A4F" w:rsidRPr="00E93D11" w14:paraId="1514ABC1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429FF6A9" w14:textId="582EA5BD" w:rsidR="003B4A4F" w:rsidRPr="00E93D11" w:rsidRDefault="003B4A4F" w:rsidP="003B4A4F">
            <w:pPr>
              <w:jc w:val="center"/>
              <w:rPr>
                <w:rFonts w:asciiTheme="majorHAnsi" w:hAnsiTheme="majorHAnsi"/>
                <w:b w:val="0"/>
              </w:rPr>
            </w:pPr>
            <w:r w:rsidRPr="00E93D11">
              <w:rPr>
                <w:rFonts w:asciiTheme="majorHAnsi" w:hAnsiTheme="majorHAnsi"/>
              </w:rPr>
              <w:t>East Asia / South Asia</w:t>
            </w:r>
          </w:p>
        </w:tc>
        <w:tc>
          <w:tcPr>
            <w:tcW w:w="2126" w:type="dxa"/>
          </w:tcPr>
          <w:p w14:paraId="0DC68CCF" w14:textId="134C7BB2" w:rsidR="003B4A4F" w:rsidRPr="00E93D11" w:rsidRDefault="003B4A4F" w:rsidP="003B4A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E93D11">
              <w:rPr>
                <w:rFonts w:asciiTheme="majorHAnsi" w:hAnsiTheme="majorHAnsi"/>
              </w:rPr>
              <w:t>NTD.     40,000</w:t>
            </w:r>
          </w:p>
        </w:tc>
      </w:tr>
      <w:tr w:rsidR="003B4A4F" w:rsidRPr="00E93D11" w14:paraId="7222C96E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550DDAB0" w14:textId="5DD10060" w:rsidR="003B4A4F" w:rsidRPr="00E93D11" w:rsidRDefault="003B4A4F" w:rsidP="003B4A4F">
            <w:pPr>
              <w:jc w:val="center"/>
              <w:rPr>
                <w:rFonts w:asciiTheme="majorHAnsi" w:hAnsiTheme="majorHAnsi"/>
                <w:b w:val="0"/>
              </w:rPr>
            </w:pPr>
            <w:r w:rsidRPr="00E93D11">
              <w:rPr>
                <w:rFonts w:asciiTheme="majorHAnsi" w:hAnsiTheme="majorHAnsi"/>
              </w:rPr>
              <w:t>West Asia / New Zealand /Australia</w:t>
            </w:r>
          </w:p>
        </w:tc>
        <w:tc>
          <w:tcPr>
            <w:tcW w:w="2126" w:type="dxa"/>
          </w:tcPr>
          <w:p w14:paraId="0F8B6809" w14:textId="338A091B" w:rsidR="003B4A4F" w:rsidRPr="00E93D11" w:rsidRDefault="003B4A4F" w:rsidP="003B4A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E93D11">
              <w:rPr>
                <w:rFonts w:asciiTheme="majorHAnsi" w:hAnsiTheme="majorHAnsi"/>
              </w:rPr>
              <w:t>NTD.     80,000</w:t>
            </w:r>
          </w:p>
        </w:tc>
      </w:tr>
      <w:tr w:rsidR="003B4A4F" w:rsidRPr="00E93D11" w14:paraId="227D2C96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3B966896" w14:textId="78FC1CE3" w:rsidR="003B4A4F" w:rsidRPr="00E93D11" w:rsidRDefault="003B4A4F" w:rsidP="003B4A4F">
            <w:pPr>
              <w:jc w:val="center"/>
              <w:rPr>
                <w:rFonts w:asciiTheme="majorHAnsi" w:hAnsiTheme="majorHAnsi"/>
                <w:b w:val="0"/>
              </w:rPr>
            </w:pPr>
            <w:r w:rsidRPr="00E93D11">
              <w:rPr>
                <w:rFonts w:asciiTheme="majorHAnsi" w:hAnsiTheme="majorHAnsi"/>
              </w:rPr>
              <w:t>Europe / Africa</w:t>
            </w:r>
          </w:p>
        </w:tc>
        <w:tc>
          <w:tcPr>
            <w:tcW w:w="2126" w:type="dxa"/>
          </w:tcPr>
          <w:p w14:paraId="1437246D" w14:textId="06281831" w:rsidR="003B4A4F" w:rsidRPr="00E93D11" w:rsidRDefault="003B4A4F" w:rsidP="003B4A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E93D11">
              <w:rPr>
                <w:rFonts w:asciiTheme="majorHAnsi" w:hAnsiTheme="majorHAnsi"/>
              </w:rPr>
              <w:t>NTD.   140,000</w:t>
            </w:r>
          </w:p>
        </w:tc>
      </w:tr>
    </w:tbl>
    <w:p w14:paraId="372438CE" w14:textId="77777777" w:rsidR="007F362A" w:rsidRPr="00E93D11" w:rsidRDefault="007F362A" w:rsidP="007F362A">
      <w:pPr>
        <w:rPr>
          <w:rFonts w:asciiTheme="majorHAnsi" w:hAnsiTheme="majorHAnsi"/>
        </w:rPr>
      </w:pPr>
    </w:p>
    <w:p w14:paraId="6F19D597" w14:textId="6BC6280A" w:rsidR="007F362A" w:rsidRPr="00A6739E" w:rsidRDefault="000C41C8" w:rsidP="007F362A">
      <w:pPr>
        <w:rPr>
          <w:rFonts w:asciiTheme="majorHAnsi" w:hAnsiTheme="majorHAnsi"/>
          <w:color w:val="000000"/>
          <w:lang w:val="en-US" w:eastAsia="zh-TW"/>
        </w:rPr>
      </w:pPr>
      <w:r w:rsidRPr="00E93D11">
        <w:rPr>
          <w:rFonts w:asciiTheme="majorHAnsi" w:hAnsiTheme="majorHAnsi"/>
          <w:color w:val="000000"/>
        </w:rPr>
        <w:t>We prov</w:t>
      </w:r>
      <w:r w:rsidRPr="00E93D11">
        <w:rPr>
          <w:rFonts w:asciiTheme="majorHAnsi" w:hAnsiTheme="majorHAnsi"/>
        </w:rPr>
        <w:t>ide airport pickup and drop off services. Afte</w:t>
      </w:r>
      <w:r w:rsidRPr="00E93D11">
        <w:rPr>
          <w:rFonts w:asciiTheme="majorHAnsi" w:hAnsiTheme="majorHAnsi"/>
          <w:color w:val="000000"/>
        </w:rPr>
        <w:t>r your arrival, please look for our driver who is there to pick you up from the airport.</w:t>
      </w:r>
      <w:r w:rsidRPr="00E93D11">
        <w:rPr>
          <w:rFonts w:asciiTheme="majorHAnsi" w:hAnsiTheme="majorHAnsi"/>
          <w:color w:val="000000"/>
          <w:lang w:val="en-US" w:eastAsia="zh-TW"/>
        </w:rPr>
        <w:t xml:space="preserve"> </w:t>
      </w:r>
      <w:r w:rsidR="009A5FA8" w:rsidRPr="00E93D11">
        <w:rPr>
          <w:rFonts w:asciiTheme="majorHAnsi" w:hAnsiTheme="majorHAnsi"/>
        </w:rPr>
        <w:t>A</w:t>
      </w:r>
      <w:r w:rsidR="007F362A" w:rsidRPr="00E93D11">
        <w:rPr>
          <w:rFonts w:asciiTheme="majorHAnsi" w:hAnsiTheme="majorHAnsi"/>
        </w:rPr>
        <w:t>fter your arrival, pl</w:t>
      </w:r>
      <w:r w:rsidR="009A5FA8" w:rsidRPr="00E93D11">
        <w:rPr>
          <w:rFonts w:asciiTheme="majorHAnsi" w:hAnsiTheme="majorHAnsi"/>
        </w:rPr>
        <w:t>ease</w:t>
      </w:r>
      <w:r w:rsidR="007F362A" w:rsidRPr="00E93D11">
        <w:rPr>
          <w:rFonts w:asciiTheme="majorHAnsi" w:hAnsiTheme="majorHAnsi"/>
        </w:rPr>
        <w:t xml:space="preserve"> look for </w:t>
      </w:r>
      <w:r w:rsidR="009A5FA8" w:rsidRPr="00E93D11">
        <w:rPr>
          <w:rFonts w:asciiTheme="majorHAnsi" w:hAnsiTheme="majorHAnsi"/>
        </w:rPr>
        <w:t>our</w:t>
      </w:r>
      <w:r w:rsidR="007F362A" w:rsidRPr="00E93D11">
        <w:rPr>
          <w:rFonts w:asciiTheme="majorHAnsi" w:hAnsiTheme="majorHAnsi"/>
        </w:rPr>
        <w:t xml:space="preserve"> driver who</w:t>
      </w:r>
      <w:r w:rsidR="00207D32" w:rsidRPr="00E93D11">
        <w:rPr>
          <w:rFonts w:asciiTheme="majorHAnsi" w:hAnsiTheme="majorHAnsi"/>
        </w:rPr>
        <w:t xml:space="preserve"> </w:t>
      </w:r>
      <w:r w:rsidR="009A5FA8" w:rsidRPr="00E93D11">
        <w:rPr>
          <w:rFonts w:asciiTheme="majorHAnsi" w:hAnsiTheme="majorHAnsi"/>
        </w:rPr>
        <w:t>is</w:t>
      </w:r>
      <w:r w:rsidR="007F362A" w:rsidRPr="00E93D11">
        <w:rPr>
          <w:rFonts w:asciiTheme="majorHAnsi" w:hAnsiTheme="majorHAnsi"/>
        </w:rPr>
        <w:t xml:space="preserve"> </w:t>
      </w:r>
      <w:r w:rsidR="00D93154" w:rsidRPr="00E93D11">
        <w:rPr>
          <w:rFonts w:asciiTheme="majorHAnsi" w:hAnsiTheme="majorHAnsi"/>
        </w:rPr>
        <w:t xml:space="preserve">there </w:t>
      </w:r>
      <w:r w:rsidR="007F362A" w:rsidRPr="00E93D11">
        <w:rPr>
          <w:rFonts w:asciiTheme="majorHAnsi" w:hAnsiTheme="majorHAnsi"/>
        </w:rPr>
        <w:t xml:space="preserve">to pick you up </w:t>
      </w:r>
      <w:r w:rsidR="00B16EC8" w:rsidRPr="00E93D11">
        <w:rPr>
          <w:rFonts w:asciiTheme="majorHAnsi" w:hAnsiTheme="majorHAnsi"/>
        </w:rPr>
        <w:t>from the airport</w:t>
      </w:r>
      <w:r w:rsidR="007F362A" w:rsidRPr="00E93D11">
        <w:rPr>
          <w:rFonts w:asciiTheme="majorHAnsi" w:hAnsiTheme="majorHAnsi"/>
        </w:rPr>
        <w:t xml:space="preserve">. After </w:t>
      </w:r>
      <w:r w:rsidR="009A5FA8" w:rsidRPr="00E93D11">
        <w:rPr>
          <w:rFonts w:asciiTheme="majorHAnsi" w:hAnsiTheme="majorHAnsi"/>
        </w:rPr>
        <w:t>booking your</w:t>
      </w:r>
      <w:r w:rsidR="00D93154" w:rsidRPr="00E93D11">
        <w:rPr>
          <w:rFonts w:asciiTheme="majorHAnsi" w:hAnsiTheme="majorHAnsi"/>
        </w:rPr>
        <w:t xml:space="preserve"> flight to Taiwan</w:t>
      </w:r>
      <w:r w:rsidR="007F362A" w:rsidRPr="00E93D11">
        <w:rPr>
          <w:rFonts w:asciiTheme="majorHAnsi" w:hAnsiTheme="majorHAnsi"/>
        </w:rPr>
        <w:t>, p</w:t>
      </w:r>
      <w:r w:rsidR="009A5FA8" w:rsidRPr="00E93D11">
        <w:rPr>
          <w:rFonts w:asciiTheme="majorHAnsi" w:hAnsiTheme="majorHAnsi"/>
        </w:rPr>
        <w:t>lease</w:t>
      </w:r>
      <w:r w:rsidR="007F362A" w:rsidRPr="00E93D11">
        <w:rPr>
          <w:rFonts w:asciiTheme="majorHAnsi" w:hAnsiTheme="majorHAnsi"/>
        </w:rPr>
        <w:t xml:space="preserve"> provide </w:t>
      </w:r>
      <w:r w:rsidR="009A5FA8" w:rsidRPr="00E93D11">
        <w:rPr>
          <w:rFonts w:asciiTheme="majorHAnsi" w:hAnsiTheme="majorHAnsi"/>
        </w:rPr>
        <w:t xml:space="preserve">the following </w:t>
      </w:r>
      <w:r w:rsidR="007F362A" w:rsidRPr="00E93D11">
        <w:rPr>
          <w:rFonts w:asciiTheme="majorHAnsi" w:hAnsiTheme="majorHAnsi"/>
        </w:rPr>
        <w:t xml:space="preserve">details </w:t>
      </w:r>
      <w:r w:rsidR="00532911" w:rsidRPr="00E93D11">
        <w:rPr>
          <w:rFonts w:asciiTheme="majorHAnsi" w:hAnsiTheme="majorHAnsi"/>
        </w:rPr>
        <w:t xml:space="preserve">at least </w:t>
      </w:r>
      <w:r w:rsidR="007F362A" w:rsidRPr="00E93D11">
        <w:rPr>
          <w:rFonts w:asciiTheme="majorHAnsi" w:hAnsiTheme="majorHAnsi"/>
          <w:i/>
        </w:rPr>
        <w:t xml:space="preserve">a month </w:t>
      </w:r>
      <w:r w:rsidR="00532911" w:rsidRPr="00E93D11">
        <w:rPr>
          <w:rFonts w:asciiTheme="majorHAnsi" w:hAnsiTheme="majorHAnsi"/>
          <w:i/>
        </w:rPr>
        <w:t>prior to</w:t>
      </w:r>
      <w:r w:rsidR="007F362A" w:rsidRPr="00E93D11">
        <w:rPr>
          <w:rFonts w:asciiTheme="majorHAnsi" w:hAnsiTheme="majorHAnsi"/>
          <w:i/>
        </w:rPr>
        <w:t xml:space="preserve"> your arrival</w:t>
      </w:r>
      <w:r w:rsidR="007F362A" w:rsidRPr="00E93D11">
        <w:rPr>
          <w:rFonts w:asciiTheme="majorHAnsi" w:hAnsiTheme="majorHAnsi"/>
        </w:rPr>
        <w:t>:</w:t>
      </w:r>
      <w:r w:rsidR="00A6739E">
        <w:rPr>
          <w:rFonts w:asciiTheme="majorHAnsi" w:hAnsiTheme="majorHAnsi" w:hint="eastAsia"/>
          <w:color w:val="000000"/>
          <w:lang w:val="en-US" w:eastAsia="zh-TW"/>
        </w:rPr>
        <w:t xml:space="preserve"> </w:t>
      </w:r>
      <w:r w:rsidR="007F362A" w:rsidRPr="00E93D11">
        <w:rPr>
          <w:rFonts w:asciiTheme="majorHAnsi" w:hAnsiTheme="majorHAnsi"/>
          <w:b/>
          <w:color w:val="000000" w:themeColor="text1"/>
          <w:sz w:val="22"/>
          <w:lang w:eastAsia="zh-TW"/>
        </w:rPr>
        <w:t>(1) Airline (2)</w:t>
      </w:r>
      <w:r w:rsidR="000A7989" w:rsidRPr="00E93D11">
        <w:rPr>
          <w:rFonts w:asciiTheme="majorHAnsi" w:hAnsiTheme="majorHAnsi"/>
          <w:b/>
          <w:color w:val="000000" w:themeColor="text1"/>
          <w:sz w:val="22"/>
          <w:lang w:eastAsia="zh-TW"/>
        </w:rPr>
        <w:t xml:space="preserve"> </w:t>
      </w:r>
      <w:r w:rsidR="007F362A" w:rsidRPr="00E93D11">
        <w:rPr>
          <w:rFonts w:asciiTheme="majorHAnsi" w:hAnsiTheme="majorHAnsi"/>
          <w:b/>
          <w:color w:val="000000" w:themeColor="text1"/>
          <w:sz w:val="22"/>
          <w:lang w:eastAsia="zh-TW"/>
        </w:rPr>
        <w:t>Flight number (3) Departure city (4) Arrival city (5) Arrival Date and Time (6) Arrival Terminal</w:t>
      </w:r>
    </w:p>
    <w:p w14:paraId="4D23ED3A" w14:textId="77777777" w:rsidR="007F362A" w:rsidRPr="00E93D11" w:rsidRDefault="007F362A" w:rsidP="007F362A">
      <w:pPr>
        <w:tabs>
          <w:tab w:val="left" w:pos="462"/>
        </w:tabs>
        <w:rPr>
          <w:rFonts w:asciiTheme="majorHAnsi" w:hAnsiTheme="majorHAnsi"/>
          <w:lang w:val="en-US" w:eastAsia="zh-TW"/>
        </w:rPr>
      </w:pPr>
    </w:p>
    <w:tbl>
      <w:tblPr>
        <w:tblStyle w:val="a3"/>
        <w:tblW w:w="0" w:type="auto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612"/>
      </w:tblGrid>
      <w:tr w:rsidR="007F362A" w:rsidRPr="00E93D11" w14:paraId="39414F6A" w14:textId="77777777" w:rsidTr="003F47A7">
        <w:tc>
          <w:tcPr>
            <w:tcW w:w="10881" w:type="dxa"/>
            <w:tcBorders>
              <w:bottom w:val="single" w:sz="4" w:space="0" w:color="auto"/>
            </w:tcBorders>
          </w:tcPr>
          <w:p w14:paraId="68BD0922" w14:textId="5D27B9DA" w:rsidR="00054049" w:rsidRPr="00E93D11" w:rsidRDefault="007F362A" w:rsidP="003F47A7">
            <w:pPr>
              <w:rPr>
                <w:rFonts w:asciiTheme="majorHAnsi" w:hAnsiTheme="majorHAnsi"/>
                <w:color w:val="0000FF"/>
              </w:rPr>
            </w:pPr>
            <w:r w:rsidRPr="00E93D11">
              <w:rPr>
                <w:rFonts w:asciiTheme="majorHAnsi" w:hAnsiTheme="majorHAnsi"/>
                <w:b/>
              </w:rPr>
              <w:t>*For reimbursement</w:t>
            </w:r>
            <w:r w:rsidRPr="00E93D11">
              <w:rPr>
                <w:rFonts w:asciiTheme="majorHAnsi" w:hAnsiTheme="majorHAnsi"/>
              </w:rPr>
              <w:t>: Pl</w:t>
            </w:r>
            <w:r w:rsidR="00460059" w:rsidRPr="00E93D11">
              <w:rPr>
                <w:rFonts w:asciiTheme="majorHAnsi" w:hAnsiTheme="majorHAnsi"/>
              </w:rPr>
              <w:t>ea</w:t>
            </w:r>
            <w:r w:rsidRPr="00E93D11">
              <w:rPr>
                <w:rFonts w:asciiTheme="majorHAnsi" w:hAnsiTheme="majorHAnsi"/>
              </w:rPr>
              <w:t>s</w:t>
            </w:r>
            <w:r w:rsidR="00460059" w:rsidRPr="00E93D11">
              <w:rPr>
                <w:rFonts w:asciiTheme="majorHAnsi" w:hAnsiTheme="majorHAnsi"/>
              </w:rPr>
              <w:t>e</w:t>
            </w:r>
            <w:r w:rsidRPr="00E93D11">
              <w:rPr>
                <w:rFonts w:asciiTheme="majorHAnsi" w:hAnsiTheme="majorHAnsi"/>
              </w:rPr>
              <w:t xml:space="preserve"> </w:t>
            </w:r>
            <w:r w:rsidR="009D27CB" w:rsidRPr="00E93D11">
              <w:rPr>
                <w:rFonts w:asciiTheme="majorHAnsi" w:hAnsiTheme="majorHAnsi"/>
              </w:rPr>
              <w:t xml:space="preserve">give </w:t>
            </w:r>
            <w:r w:rsidR="00325733" w:rsidRPr="00E93D11">
              <w:rPr>
                <w:rFonts w:asciiTheme="majorHAnsi" w:hAnsiTheme="majorHAnsi"/>
              </w:rPr>
              <w:t>us</w:t>
            </w:r>
            <w:r w:rsidRPr="00E93D11">
              <w:rPr>
                <w:rFonts w:asciiTheme="majorHAnsi" w:hAnsiTheme="majorHAnsi"/>
              </w:rPr>
              <w:t xml:space="preserve"> your (1)</w:t>
            </w:r>
            <w:r w:rsidR="009D27CB" w:rsidRPr="00E93D11">
              <w:rPr>
                <w:rFonts w:asciiTheme="majorHAnsi" w:hAnsiTheme="majorHAnsi"/>
              </w:rPr>
              <w:t xml:space="preserve"> itinerary</w:t>
            </w:r>
            <w:r w:rsidRPr="00E93D11">
              <w:rPr>
                <w:rFonts w:asciiTheme="majorHAnsi" w:hAnsiTheme="majorHAnsi"/>
              </w:rPr>
              <w:t xml:space="preserve"> (2)</w:t>
            </w:r>
            <w:r w:rsidR="000C41C8" w:rsidRPr="00E93D11">
              <w:rPr>
                <w:rFonts w:asciiTheme="majorHAnsi" w:hAnsiTheme="majorHAnsi"/>
              </w:rPr>
              <w:t xml:space="preserve"> </w:t>
            </w:r>
            <w:r w:rsidRPr="00E93D11">
              <w:rPr>
                <w:rFonts w:asciiTheme="majorHAnsi" w:hAnsiTheme="majorHAnsi"/>
              </w:rPr>
              <w:t>receipt (3) boarding pass</w:t>
            </w:r>
            <w:r w:rsidR="009F4D5A" w:rsidRPr="00E93D11">
              <w:rPr>
                <w:rFonts w:asciiTheme="majorHAnsi" w:hAnsiTheme="majorHAnsi"/>
              </w:rPr>
              <w:t>es</w:t>
            </w:r>
            <w:r w:rsidRPr="00E93D11">
              <w:rPr>
                <w:rFonts w:asciiTheme="majorHAnsi" w:hAnsiTheme="majorHAnsi"/>
              </w:rPr>
              <w:t xml:space="preserve"> </w:t>
            </w:r>
            <w:r w:rsidR="009D27CB" w:rsidRPr="00E93D11">
              <w:rPr>
                <w:rFonts w:asciiTheme="majorHAnsi" w:hAnsiTheme="majorHAnsi"/>
              </w:rPr>
              <w:t xml:space="preserve">(all boarding passes are required) </w:t>
            </w:r>
            <w:r w:rsidR="005F1C54" w:rsidRPr="00E93D11">
              <w:rPr>
                <w:rFonts w:asciiTheme="majorHAnsi" w:hAnsiTheme="majorHAnsi"/>
              </w:rPr>
              <w:t>upon your arrival</w:t>
            </w:r>
            <w:r w:rsidRPr="00E93D11">
              <w:rPr>
                <w:rFonts w:asciiTheme="majorHAnsi" w:hAnsiTheme="majorHAnsi"/>
              </w:rPr>
              <w:t>. After your depart</w:t>
            </w:r>
            <w:r w:rsidR="009D27CB" w:rsidRPr="00E93D11">
              <w:rPr>
                <w:rFonts w:asciiTheme="majorHAnsi" w:hAnsiTheme="majorHAnsi"/>
              </w:rPr>
              <w:t>ure</w:t>
            </w:r>
            <w:r w:rsidRPr="00E93D11">
              <w:rPr>
                <w:rFonts w:asciiTheme="majorHAnsi" w:hAnsiTheme="majorHAnsi"/>
              </w:rPr>
              <w:t xml:space="preserve"> from </w:t>
            </w:r>
            <w:r w:rsidR="005F1C54" w:rsidRPr="00E93D11">
              <w:rPr>
                <w:rFonts w:asciiTheme="majorHAnsi" w:hAnsiTheme="majorHAnsi"/>
              </w:rPr>
              <w:t>Taiwan</w:t>
            </w:r>
            <w:r w:rsidRPr="00E93D11">
              <w:rPr>
                <w:rFonts w:asciiTheme="majorHAnsi" w:hAnsiTheme="majorHAnsi"/>
              </w:rPr>
              <w:t xml:space="preserve">, </w:t>
            </w:r>
            <w:r w:rsidR="00460059" w:rsidRPr="00E93D11">
              <w:rPr>
                <w:rFonts w:asciiTheme="majorHAnsi" w:hAnsiTheme="majorHAnsi"/>
              </w:rPr>
              <w:t xml:space="preserve">please </w:t>
            </w:r>
            <w:r w:rsidRPr="00E93D11">
              <w:rPr>
                <w:rFonts w:asciiTheme="majorHAnsi" w:hAnsiTheme="majorHAnsi"/>
              </w:rPr>
              <w:t xml:space="preserve">scan </w:t>
            </w:r>
            <w:r w:rsidR="00FC4B06" w:rsidRPr="00E93D11">
              <w:rPr>
                <w:rFonts w:asciiTheme="majorHAnsi" w:hAnsiTheme="majorHAnsi"/>
              </w:rPr>
              <w:t xml:space="preserve">the exit stamp </w:t>
            </w:r>
            <w:r w:rsidR="009D27CB" w:rsidRPr="00E93D11">
              <w:rPr>
                <w:rFonts w:asciiTheme="majorHAnsi" w:hAnsiTheme="majorHAnsi"/>
              </w:rPr>
              <w:t>with</w:t>
            </w:r>
            <w:r w:rsidRPr="00E93D11">
              <w:rPr>
                <w:rFonts w:asciiTheme="majorHAnsi" w:hAnsiTheme="majorHAnsi"/>
              </w:rPr>
              <w:t xml:space="preserve"> </w:t>
            </w:r>
            <w:r w:rsidR="00FC4B06" w:rsidRPr="00E93D11">
              <w:rPr>
                <w:rFonts w:asciiTheme="majorHAnsi" w:hAnsiTheme="majorHAnsi"/>
              </w:rPr>
              <w:t xml:space="preserve">your </w:t>
            </w:r>
            <w:r w:rsidRPr="00E93D11">
              <w:rPr>
                <w:rFonts w:asciiTheme="majorHAnsi" w:hAnsiTheme="majorHAnsi"/>
              </w:rPr>
              <w:t xml:space="preserve">departure </w:t>
            </w:r>
            <w:r w:rsidR="00FC4B06" w:rsidRPr="00E93D11">
              <w:rPr>
                <w:rFonts w:asciiTheme="majorHAnsi" w:hAnsiTheme="majorHAnsi"/>
              </w:rPr>
              <w:t>date</w:t>
            </w:r>
            <w:r w:rsidRPr="00E93D11">
              <w:rPr>
                <w:rFonts w:asciiTheme="majorHAnsi" w:hAnsiTheme="majorHAnsi"/>
              </w:rPr>
              <w:t xml:space="preserve"> </w:t>
            </w:r>
            <w:r w:rsidR="00FC4B06" w:rsidRPr="00E93D11">
              <w:rPr>
                <w:rFonts w:asciiTheme="majorHAnsi" w:hAnsiTheme="majorHAnsi"/>
              </w:rPr>
              <w:t xml:space="preserve">and email it </w:t>
            </w:r>
            <w:r w:rsidR="00E0419D" w:rsidRPr="00E93D11">
              <w:rPr>
                <w:rFonts w:asciiTheme="majorHAnsi" w:hAnsiTheme="majorHAnsi"/>
              </w:rPr>
              <w:t xml:space="preserve">back </w:t>
            </w:r>
            <w:r w:rsidRPr="00E93D11">
              <w:rPr>
                <w:rFonts w:asciiTheme="majorHAnsi" w:hAnsiTheme="majorHAnsi"/>
              </w:rPr>
              <w:t>to Cindy LIU</w:t>
            </w:r>
            <w:r w:rsidRPr="00E93D11">
              <w:rPr>
                <w:rFonts w:asciiTheme="majorHAnsi" w:hAnsiTheme="majorHAnsi"/>
                <w:b/>
              </w:rPr>
              <w:t xml:space="preserve"> (</w:t>
            </w:r>
            <w:hyperlink r:id="rId10" w:history="1">
              <w:r w:rsidRPr="00E93D11">
                <w:rPr>
                  <w:rStyle w:val="a4"/>
                  <w:rFonts w:asciiTheme="majorHAnsi" w:hAnsiTheme="majorHAnsi"/>
                  <w:b/>
                </w:rPr>
                <w:t>ntulawintex@ntu.edu.tw</w:t>
              </w:r>
            </w:hyperlink>
            <w:r w:rsidRPr="00E93D11">
              <w:rPr>
                <w:rFonts w:asciiTheme="majorHAnsi" w:hAnsiTheme="majorHAnsi"/>
                <w:b/>
              </w:rPr>
              <w:t>)</w:t>
            </w:r>
            <w:r w:rsidRPr="00E93D11">
              <w:rPr>
                <w:rFonts w:asciiTheme="majorHAnsi" w:hAnsiTheme="majorHAnsi"/>
              </w:rPr>
              <w:t xml:space="preserve">, or </w:t>
            </w:r>
            <w:r w:rsidR="00E0419D" w:rsidRPr="00E93D11">
              <w:rPr>
                <w:rFonts w:asciiTheme="majorHAnsi" w:hAnsiTheme="majorHAnsi"/>
              </w:rPr>
              <w:t>send an hard</w:t>
            </w:r>
            <w:r w:rsidR="0014034C" w:rsidRPr="00E93D11">
              <w:rPr>
                <w:rFonts w:asciiTheme="majorHAnsi" w:hAnsiTheme="majorHAnsi"/>
              </w:rPr>
              <w:t xml:space="preserve"> </w:t>
            </w:r>
            <w:r w:rsidR="00E0419D" w:rsidRPr="00E93D11">
              <w:rPr>
                <w:rFonts w:asciiTheme="majorHAnsi" w:hAnsiTheme="majorHAnsi"/>
              </w:rPr>
              <w:t xml:space="preserve">copy of your boarding passes to </w:t>
            </w:r>
            <w:r w:rsidRPr="00E93D11">
              <w:rPr>
                <w:rFonts w:asciiTheme="majorHAnsi" w:hAnsiTheme="majorHAnsi"/>
                <w:color w:val="0000FF"/>
              </w:rPr>
              <w:t xml:space="preserve">NTU Law </w:t>
            </w:r>
            <w:r w:rsidR="00E0419D" w:rsidRPr="00E93D11">
              <w:rPr>
                <w:rFonts w:asciiTheme="majorHAnsi" w:hAnsiTheme="majorHAnsi"/>
                <w:color w:val="0000FF"/>
              </w:rPr>
              <w:t>(</w:t>
            </w:r>
            <w:r w:rsidRPr="00E93D11">
              <w:rPr>
                <w:rFonts w:asciiTheme="majorHAnsi" w:hAnsiTheme="majorHAnsi"/>
                <w:color w:val="0000FF"/>
              </w:rPr>
              <w:t>No.1, Sec. 4, Roosevelt Road, Taipei City, 10617, Taiwan, R.O.C)</w:t>
            </w:r>
            <w:r w:rsidR="004B4245" w:rsidRPr="00E93D11">
              <w:rPr>
                <w:rFonts w:asciiTheme="majorHAnsi" w:hAnsiTheme="majorHAnsi"/>
                <w:color w:val="0000FF"/>
              </w:rPr>
              <w:t xml:space="preserve"> </w:t>
            </w:r>
            <w:r w:rsidR="004B4245" w:rsidRPr="00E93D11">
              <w:rPr>
                <w:rFonts w:asciiTheme="majorHAnsi" w:hAnsiTheme="majorHAnsi"/>
              </w:rPr>
              <w:t>as soon as possible</w:t>
            </w:r>
            <w:r w:rsidRPr="00E93D11">
              <w:rPr>
                <w:rFonts w:asciiTheme="majorHAnsi" w:hAnsiTheme="majorHAnsi"/>
              </w:rPr>
              <w:t xml:space="preserve">. </w:t>
            </w:r>
          </w:p>
          <w:p w14:paraId="105C1FEC" w14:textId="77777777" w:rsidR="007F362A" w:rsidRPr="00E93D11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</w:p>
        </w:tc>
      </w:tr>
      <w:tr w:rsidR="007F362A" w:rsidRPr="00E93D11" w14:paraId="55FB1045" w14:textId="77777777" w:rsidTr="003F4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10881" w:type="dxa"/>
            <w:shd w:val="solid" w:color="auto" w:fill="auto"/>
          </w:tcPr>
          <w:p w14:paraId="19907592" w14:textId="77777777" w:rsidR="007F362A" w:rsidRPr="00E93D11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E93D11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Allowance </w:t>
            </w:r>
          </w:p>
        </w:tc>
      </w:tr>
    </w:tbl>
    <w:p w14:paraId="1BAC03AE" w14:textId="7B7976B4" w:rsidR="007F362A" w:rsidRPr="00E93D11" w:rsidRDefault="007F362A" w:rsidP="007F362A">
      <w:pPr>
        <w:ind w:rightChars="118" w:right="283"/>
        <w:rPr>
          <w:rFonts w:asciiTheme="majorHAnsi" w:hAnsiTheme="majorHAnsi"/>
        </w:rPr>
      </w:pPr>
      <w:r w:rsidRPr="00E93D11">
        <w:rPr>
          <w:rFonts w:asciiTheme="majorHAnsi" w:hAnsiTheme="majorHAnsi"/>
        </w:rPr>
        <w:t xml:space="preserve">The allowance varies with your designations and how many credits you teach. </w:t>
      </w:r>
    </w:p>
    <w:p w14:paraId="39B50451" w14:textId="77777777" w:rsidR="00C04747" w:rsidRPr="00E93D11" w:rsidRDefault="00C04747" w:rsidP="007F362A">
      <w:pPr>
        <w:ind w:rightChars="118" w:right="283"/>
        <w:rPr>
          <w:rFonts w:asciiTheme="majorHAnsi" w:hAnsiTheme="majorHAnsi"/>
        </w:rPr>
      </w:pPr>
    </w:p>
    <w:p w14:paraId="7F68208C" w14:textId="4182A7C8" w:rsidR="000C41C8" w:rsidRPr="00E93D11" w:rsidRDefault="000C41C8" w:rsidP="000C41C8">
      <w:pPr>
        <w:pStyle w:val="a9"/>
        <w:numPr>
          <w:ilvl w:val="0"/>
          <w:numId w:val="12"/>
        </w:numPr>
        <w:jc w:val="both"/>
        <w:rPr>
          <w:rFonts w:asciiTheme="majorHAnsi" w:hAnsiTheme="majorHAnsi"/>
          <w:kern w:val="0"/>
          <w:lang w:val="ru-RU" w:eastAsia="ru-RU"/>
        </w:rPr>
      </w:pPr>
      <w:r w:rsidRPr="00E93D11">
        <w:rPr>
          <w:rFonts w:asciiTheme="majorHAnsi" w:hAnsiTheme="majorHAnsi"/>
          <w:color w:val="000000"/>
        </w:rPr>
        <w:t>Your per diem is </w:t>
      </w:r>
      <w:r w:rsidRPr="00E93D11">
        <w:rPr>
          <w:rFonts w:asciiTheme="majorHAnsi" w:hAnsiTheme="majorHAnsi"/>
          <w:i/>
          <w:u w:val="single"/>
        </w:rPr>
        <w:t>NT$10,695</w:t>
      </w:r>
      <w:r w:rsidRPr="00E93D11">
        <w:rPr>
          <w:rFonts w:asciiTheme="majorHAnsi" w:hAnsiTheme="majorHAnsi"/>
          <w:color w:val="000000"/>
        </w:rPr>
        <w:t>. </w:t>
      </w:r>
      <w:r w:rsidRPr="00E93D11">
        <w:rPr>
          <w:rStyle w:val="list0020paragraphchar"/>
          <w:rFonts w:asciiTheme="majorHAnsi" w:hAnsiTheme="majorHAnsi"/>
          <w:color w:val="000000"/>
        </w:rPr>
        <w:t>The total amount of the allowance would be calculated based on the number of days you stay in Taiwan. However, the total allowance</w:t>
      </w:r>
      <w:r w:rsidRPr="00E93D11">
        <w:rPr>
          <w:rFonts w:asciiTheme="majorHAnsi" w:hAnsiTheme="majorHAnsi"/>
          <w:kern w:val="0"/>
          <w:lang w:val="ru-RU" w:eastAsia="ru-RU"/>
        </w:rPr>
        <w:t xml:space="preserve"> would not exceed the specified maximums: NTD110,000 (for 1 credit) and NTD130,000 (for 2 credits).</w:t>
      </w:r>
    </w:p>
    <w:p w14:paraId="48A92B6E" w14:textId="77777777" w:rsidR="00A94721" w:rsidRDefault="00A94721" w:rsidP="00A94721">
      <w:pPr>
        <w:pStyle w:val="a9"/>
        <w:numPr>
          <w:ilvl w:val="0"/>
          <w:numId w:val="12"/>
        </w:numPr>
        <w:ind w:rightChars="118" w:right="283"/>
        <w:jc w:val="both"/>
        <w:rPr>
          <w:rFonts w:asciiTheme="majorHAnsi" w:hAnsiTheme="majorHAnsi"/>
        </w:rPr>
      </w:pPr>
      <w:r>
        <w:rPr>
          <w:rFonts w:asciiTheme="majorHAnsi" w:hAnsiTheme="majorHAnsi"/>
          <w:kern w:val="0"/>
          <w:lang w:val="ru-RU" w:eastAsia="ru-RU"/>
        </w:rPr>
        <w:t xml:space="preserve">The allowance is subject to 18% tax </w:t>
      </w:r>
      <w:r>
        <w:rPr>
          <w:rFonts w:asciiTheme="majorHAnsi" w:hAnsiTheme="majorHAnsi"/>
          <w:i/>
          <w:kern w:val="0"/>
          <w:sz w:val="20"/>
          <w:lang w:val="ru-RU" w:eastAsia="ru-RU"/>
        </w:rPr>
        <w:t xml:space="preserve">(based on ROC Income Tax Act) </w:t>
      </w:r>
      <w:r>
        <w:rPr>
          <w:rFonts w:asciiTheme="majorHAnsi" w:hAnsiTheme="majorHAnsi"/>
          <w:kern w:val="0"/>
          <w:lang w:val="ru-RU" w:eastAsia="ru-RU"/>
        </w:rPr>
        <w:t xml:space="preserve">and accommodation. The exact amount you receive would be the number minus any accommodation arranged by NTU and withholding tax. </w:t>
      </w:r>
    </w:p>
    <w:p w14:paraId="429AEBE2" w14:textId="11C4BF08" w:rsidR="000C41C8" w:rsidRPr="00A6739E" w:rsidRDefault="008B0FBE" w:rsidP="000C41C8">
      <w:pPr>
        <w:pStyle w:val="a9"/>
        <w:numPr>
          <w:ilvl w:val="0"/>
          <w:numId w:val="12"/>
        </w:numPr>
        <w:ind w:rightChars="118" w:right="283"/>
        <w:jc w:val="both"/>
        <w:rPr>
          <w:rFonts w:asciiTheme="majorHAnsi" w:hAnsiTheme="majorHAnsi"/>
          <w:lang w:val="ru-RU"/>
        </w:rPr>
      </w:pPr>
      <w:bookmarkStart w:id="0" w:name="_GoBack"/>
      <w:bookmarkEnd w:id="0"/>
      <w:r w:rsidRPr="00E93D11">
        <w:rPr>
          <w:rFonts w:asciiTheme="majorHAnsi" w:hAnsiTheme="majorHAnsi"/>
        </w:rPr>
        <w:t xml:space="preserve">We will purchase accident insurance </w:t>
      </w:r>
      <w:r w:rsidR="002F5C4B" w:rsidRPr="00E93D11">
        <w:rPr>
          <w:rFonts w:asciiTheme="majorHAnsi" w:hAnsiTheme="majorHAnsi"/>
        </w:rPr>
        <w:t xml:space="preserve">for visiting professors </w:t>
      </w:r>
      <w:r w:rsidR="00FF7FBC" w:rsidRPr="00E93D11">
        <w:rPr>
          <w:rFonts w:asciiTheme="majorHAnsi" w:hAnsiTheme="majorHAnsi"/>
        </w:rPr>
        <w:t xml:space="preserve">who stay for a period </w:t>
      </w:r>
      <w:r w:rsidR="0066133A" w:rsidRPr="00E93D11">
        <w:rPr>
          <w:rFonts w:asciiTheme="majorHAnsi" w:hAnsiTheme="majorHAnsi"/>
        </w:rPr>
        <w:t xml:space="preserve">no </w:t>
      </w:r>
      <w:r w:rsidR="00FF7FBC" w:rsidRPr="00E93D11">
        <w:rPr>
          <w:rFonts w:asciiTheme="majorHAnsi" w:hAnsiTheme="majorHAnsi"/>
        </w:rPr>
        <w:t>longer than 6 months</w:t>
      </w:r>
      <w:r w:rsidR="002F5C4B" w:rsidRPr="00E93D11">
        <w:rPr>
          <w:rFonts w:asciiTheme="majorHAnsi" w:hAnsiTheme="majorHAnsi"/>
        </w:rPr>
        <w:t xml:space="preserve">. </w:t>
      </w:r>
    </w:p>
    <w:tbl>
      <w:tblPr>
        <w:tblStyle w:val="a3"/>
        <w:tblpPr w:leftFromText="180" w:rightFromText="180" w:vertAnchor="text" w:horzAnchor="margin" w:tblpY="161"/>
        <w:tblW w:w="0" w:type="auto"/>
        <w:shd w:val="clear" w:color="auto" w:fill="000000" w:themeFill="text1"/>
        <w:tblLook w:val="04A0" w:firstRow="1" w:lastRow="0" w:firstColumn="1" w:lastColumn="0" w:noHBand="0" w:noVBand="1"/>
      </w:tblPr>
      <w:tblGrid>
        <w:gridCol w:w="10622"/>
      </w:tblGrid>
      <w:tr w:rsidR="00172BAA" w:rsidRPr="00E93D11" w14:paraId="2897D698" w14:textId="77777777" w:rsidTr="003F47A7">
        <w:trPr>
          <w:trHeight w:val="691"/>
        </w:trPr>
        <w:tc>
          <w:tcPr>
            <w:tcW w:w="10622" w:type="dxa"/>
            <w:shd w:val="clear" w:color="auto" w:fill="000000" w:themeFill="text1"/>
            <w:vAlign w:val="center"/>
          </w:tcPr>
          <w:p w14:paraId="48BAD753" w14:textId="225ADEFD" w:rsidR="00172BAA" w:rsidRPr="00E93D11" w:rsidRDefault="00172BAA" w:rsidP="003F47A7">
            <w:pPr>
              <w:jc w:val="center"/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</w:pPr>
            <w:r w:rsidRPr="00E93D11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Pl</w:t>
            </w:r>
            <w:r w:rsidR="003820AE" w:rsidRPr="00E93D11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ea</w:t>
            </w:r>
            <w:r w:rsidRPr="00E93D11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s</w:t>
            </w:r>
            <w:r w:rsidR="003820AE" w:rsidRPr="00E93D11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e</w:t>
            </w:r>
            <w:r w:rsidR="009E3E5A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 xml:space="preserve"> email this form back to </w:t>
            </w:r>
            <w:r w:rsidRPr="00E93D11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 xml:space="preserve">Cindy LIU of NTU Law Int’l Office </w:t>
            </w:r>
          </w:p>
          <w:p w14:paraId="42E3649E" w14:textId="77777777" w:rsidR="00172BAA" w:rsidRPr="00E93D11" w:rsidRDefault="00CD2144" w:rsidP="003F47A7">
            <w:pPr>
              <w:jc w:val="center"/>
              <w:rPr>
                <w:rFonts w:asciiTheme="majorHAnsi" w:hAnsiTheme="majorHAnsi"/>
                <w:color w:val="FFFFFF" w:themeColor="background1"/>
                <w:lang w:val="en-US" w:eastAsia="zh-TW"/>
              </w:rPr>
            </w:pPr>
            <w:hyperlink r:id="rId11" w:history="1">
              <w:r w:rsidR="00172BAA" w:rsidRPr="00E93D11">
                <w:rPr>
                  <w:rStyle w:val="a4"/>
                  <w:rFonts w:asciiTheme="majorHAnsi" w:hAnsiTheme="majorHAnsi"/>
                  <w:color w:val="FFFFFF" w:themeColor="background1"/>
                  <w:sz w:val="22"/>
                  <w:szCs w:val="22"/>
                  <w:u w:val="none"/>
                  <w:lang w:val="en-US" w:eastAsia="zh-TW"/>
                </w:rPr>
                <w:t>ntulawintex@ntu.edu.tw</w:t>
              </w:r>
            </w:hyperlink>
            <w:r w:rsidR="00172BAA" w:rsidRPr="00E93D11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 xml:space="preserve">  </w:t>
            </w:r>
            <w:r w:rsidR="00172BAA" w:rsidRPr="00E93D11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/>
              </w:rPr>
              <w:t>+</w:t>
            </w:r>
            <w:r w:rsidR="00172BAA" w:rsidRPr="00E93D11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886-2-3366.8807</w:t>
            </w:r>
          </w:p>
        </w:tc>
      </w:tr>
    </w:tbl>
    <w:p w14:paraId="64104CD9" w14:textId="77777777" w:rsidR="00B40D52" w:rsidRPr="00E93D11" w:rsidRDefault="00B40D52">
      <w:pPr>
        <w:rPr>
          <w:rFonts w:asciiTheme="majorHAnsi" w:hAnsiTheme="majorHAnsi"/>
          <w:sz w:val="22"/>
          <w:lang w:eastAsia="zh-TW"/>
        </w:rPr>
      </w:pPr>
    </w:p>
    <w:sectPr w:rsidR="00B40D52" w:rsidRPr="00E93D11" w:rsidSect="000B3105">
      <w:pgSz w:w="11906" w:h="16838"/>
      <w:pgMar w:top="426" w:right="707" w:bottom="0" w:left="56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DBB8B" w14:textId="77777777" w:rsidR="00CD2144" w:rsidRDefault="00CD2144" w:rsidP="003228BE">
      <w:r>
        <w:separator/>
      </w:r>
    </w:p>
  </w:endnote>
  <w:endnote w:type="continuationSeparator" w:id="0">
    <w:p w14:paraId="59ECE549" w14:textId="77777777" w:rsidR="00CD2144" w:rsidRDefault="00CD2144" w:rsidP="0032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0CEF0" w14:textId="77777777" w:rsidR="00CD2144" w:rsidRDefault="00CD2144" w:rsidP="003228BE">
      <w:r>
        <w:separator/>
      </w:r>
    </w:p>
  </w:footnote>
  <w:footnote w:type="continuationSeparator" w:id="0">
    <w:p w14:paraId="72C2F837" w14:textId="77777777" w:rsidR="00CD2144" w:rsidRDefault="00CD2144" w:rsidP="00322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91BFF"/>
    <w:multiLevelType w:val="hybridMultilevel"/>
    <w:tmpl w:val="53EE5592"/>
    <w:lvl w:ilvl="0" w:tplc="3C00179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1C5591"/>
    <w:multiLevelType w:val="hybridMultilevel"/>
    <w:tmpl w:val="E68E5D24"/>
    <w:lvl w:ilvl="0" w:tplc="CCF4248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732681"/>
    <w:multiLevelType w:val="hybridMultilevel"/>
    <w:tmpl w:val="CD061E50"/>
    <w:lvl w:ilvl="0" w:tplc="A094F554">
      <w:start w:val="8"/>
      <w:numFmt w:val="bullet"/>
      <w:lvlText w:val="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9089E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4" w15:restartNumberingAfterBreak="0">
    <w:nsid w:val="1C411D7B"/>
    <w:multiLevelType w:val="hybridMultilevel"/>
    <w:tmpl w:val="D6DEB21C"/>
    <w:lvl w:ilvl="0" w:tplc="ECC26D9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22D4674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6" w15:restartNumberingAfterBreak="0">
    <w:nsid w:val="295011E1"/>
    <w:multiLevelType w:val="hybridMultilevel"/>
    <w:tmpl w:val="727A50EA"/>
    <w:lvl w:ilvl="0" w:tplc="DEB69BD2">
      <w:start w:val="1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9C10E29"/>
    <w:multiLevelType w:val="hybridMultilevel"/>
    <w:tmpl w:val="A8BA5C48"/>
    <w:lvl w:ilvl="0" w:tplc="0B063FF8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EA64BB0"/>
    <w:multiLevelType w:val="hybridMultilevel"/>
    <w:tmpl w:val="B0F41AFC"/>
    <w:lvl w:ilvl="0" w:tplc="3C001794">
      <w:start w:val="1"/>
      <w:numFmt w:val="decimal"/>
      <w:lvlText w:val="(%1)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1943856"/>
    <w:multiLevelType w:val="hybridMultilevel"/>
    <w:tmpl w:val="1740517A"/>
    <w:lvl w:ilvl="0" w:tplc="40349914"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2425209"/>
    <w:multiLevelType w:val="hybridMultilevel"/>
    <w:tmpl w:val="A63CBEFC"/>
    <w:lvl w:ilvl="0" w:tplc="4E603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2D672B"/>
    <w:multiLevelType w:val="hybridMultilevel"/>
    <w:tmpl w:val="72BC3300"/>
    <w:lvl w:ilvl="0" w:tplc="8D742CEA">
      <w:numFmt w:val="bullet"/>
      <w:lvlText w:val=""/>
      <w:lvlJc w:val="left"/>
      <w:pPr>
        <w:ind w:left="42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80"/>
      </w:pPr>
      <w:rPr>
        <w:rFonts w:ascii="Wingdings" w:hAnsi="Wingdings" w:hint="default"/>
      </w:rPr>
    </w:lvl>
  </w:abstractNum>
  <w:abstractNum w:abstractNumId="12" w15:restartNumberingAfterBreak="0">
    <w:nsid w:val="3F1B3A40"/>
    <w:multiLevelType w:val="hybridMultilevel"/>
    <w:tmpl w:val="D0B41D28"/>
    <w:lvl w:ilvl="0" w:tplc="B9D6E81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AEE466">
      <w:start w:val="8"/>
      <w:numFmt w:val="bullet"/>
      <w:lvlText w:val="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969D8"/>
    <w:multiLevelType w:val="hybridMultilevel"/>
    <w:tmpl w:val="8E6C3510"/>
    <w:lvl w:ilvl="0" w:tplc="0B063FF8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F23D96"/>
    <w:multiLevelType w:val="hybridMultilevel"/>
    <w:tmpl w:val="94B0B028"/>
    <w:lvl w:ilvl="0" w:tplc="713A4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7D3CF5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6" w15:restartNumberingAfterBreak="0">
    <w:nsid w:val="48B226B4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7" w15:restartNumberingAfterBreak="0">
    <w:nsid w:val="59613915"/>
    <w:multiLevelType w:val="hybridMultilevel"/>
    <w:tmpl w:val="D6DEB21C"/>
    <w:lvl w:ilvl="0" w:tplc="ECC26D9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5BA34166"/>
    <w:multiLevelType w:val="hybridMultilevel"/>
    <w:tmpl w:val="2D44D7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A74302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0" w15:restartNumberingAfterBreak="0">
    <w:nsid w:val="735E325D"/>
    <w:multiLevelType w:val="hybridMultilevel"/>
    <w:tmpl w:val="63CCFAAE"/>
    <w:lvl w:ilvl="0" w:tplc="ADFAD8B6">
      <w:start w:val="8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 w:val="0"/>
      </w:rPr>
    </w:lvl>
    <w:lvl w:ilvl="1" w:tplc="D7AEE466">
      <w:start w:val="8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192AC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num w:numId="1">
    <w:abstractNumId w:val="14"/>
  </w:num>
  <w:num w:numId="2">
    <w:abstractNumId w:val="20"/>
  </w:num>
  <w:num w:numId="3">
    <w:abstractNumId w:val="12"/>
  </w:num>
  <w:num w:numId="4">
    <w:abstractNumId w:val="2"/>
  </w:num>
  <w:num w:numId="5">
    <w:abstractNumId w:val="13"/>
  </w:num>
  <w:num w:numId="6">
    <w:abstractNumId w:val="7"/>
  </w:num>
  <w:num w:numId="7">
    <w:abstractNumId w:val="17"/>
  </w:num>
  <w:num w:numId="8">
    <w:abstractNumId w:val="10"/>
  </w:num>
  <w:num w:numId="9">
    <w:abstractNumId w:val="6"/>
  </w:num>
  <w:num w:numId="10">
    <w:abstractNumId w:val="18"/>
  </w:num>
  <w:num w:numId="11">
    <w:abstractNumId w:val="0"/>
  </w:num>
  <w:num w:numId="12">
    <w:abstractNumId w:val="16"/>
  </w:num>
  <w:num w:numId="13">
    <w:abstractNumId w:val="9"/>
  </w:num>
  <w:num w:numId="14">
    <w:abstractNumId w:val="11"/>
  </w:num>
  <w:num w:numId="15">
    <w:abstractNumId w:val="1"/>
  </w:num>
  <w:num w:numId="16">
    <w:abstractNumId w:val="21"/>
  </w:num>
  <w:num w:numId="17">
    <w:abstractNumId w:val="3"/>
  </w:num>
  <w:num w:numId="18">
    <w:abstractNumId w:val="19"/>
  </w:num>
  <w:num w:numId="19">
    <w:abstractNumId w:val="4"/>
  </w:num>
  <w:num w:numId="20">
    <w:abstractNumId w:val="15"/>
  </w:num>
  <w:num w:numId="21">
    <w:abstractNumId w:val="5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C3D"/>
    <w:rsid w:val="00002266"/>
    <w:rsid w:val="00003B20"/>
    <w:rsid w:val="00007E1A"/>
    <w:rsid w:val="00012FAB"/>
    <w:rsid w:val="00015970"/>
    <w:rsid w:val="00021A1C"/>
    <w:rsid w:val="00054049"/>
    <w:rsid w:val="00071E2F"/>
    <w:rsid w:val="00074ED1"/>
    <w:rsid w:val="000768C9"/>
    <w:rsid w:val="000860AE"/>
    <w:rsid w:val="00091190"/>
    <w:rsid w:val="000A3161"/>
    <w:rsid w:val="000A46D6"/>
    <w:rsid w:val="000A7989"/>
    <w:rsid w:val="000B19D4"/>
    <w:rsid w:val="000B1FFA"/>
    <w:rsid w:val="000B2E47"/>
    <w:rsid w:val="000B3105"/>
    <w:rsid w:val="000C30DF"/>
    <w:rsid w:val="000C41C8"/>
    <w:rsid w:val="000D2683"/>
    <w:rsid w:val="000E59B2"/>
    <w:rsid w:val="000E6BB1"/>
    <w:rsid w:val="001009AA"/>
    <w:rsid w:val="00106F39"/>
    <w:rsid w:val="0010730E"/>
    <w:rsid w:val="001131C4"/>
    <w:rsid w:val="001136A0"/>
    <w:rsid w:val="00114188"/>
    <w:rsid w:val="00116ADE"/>
    <w:rsid w:val="00134526"/>
    <w:rsid w:val="0014034C"/>
    <w:rsid w:val="0014176F"/>
    <w:rsid w:val="0014244D"/>
    <w:rsid w:val="00150F30"/>
    <w:rsid w:val="0015585B"/>
    <w:rsid w:val="001631ED"/>
    <w:rsid w:val="00172BAA"/>
    <w:rsid w:val="00173ECC"/>
    <w:rsid w:val="001750D1"/>
    <w:rsid w:val="00187C0C"/>
    <w:rsid w:val="0019057E"/>
    <w:rsid w:val="00191875"/>
    <w:rsid w:val="001948F0"/>
    <w:rsid w:val="001A1773"/>
    <w:rsid w:val="001B7E96"/>
    <w:rsid w:val="001C415C"/>
    <w:rsid w:val="001D1CBF"/>
    <w:rsid w:val="001D2A3C"/>
    <w:rsid w:val="001D4963"/>
    <w:rsid w:val="001E042D"/>
    <w:rsid w:val="001E5EA5"/>
    <w:rsid w:val="001F3AFA"/>
    <w:rsid w:val="001F5C6C"/>
    <w:rsid w:val="00201A4B"/>
    <w:rsid w:val="00203062"/>
    <w:rsid w:val="00204923"/>
    <w:rsid w:val="002049A8"/>
    <w:rsid w:val="002052D6"/>
    <w:rsid w:val="00207D32"/>
    <w:rsid w:val="002134C4"/>
    <w:rsid w:val="00230415"/>
    <w:rsid w:val="00230E2C"/>
    <w:rsid w:val="00231853"/>
    <w:rsid w:val="00233A31"/>
    <w:rsid w:val="00233EDA"/>
    <w:rsid w:val="00236BFF"/>
    <w:rsid w:val="002467FF"/>
    <w:rsid w:val="00260630"/>
    <w:rsid w:val="00262CCF"/>
    <w:rsid w:val="00264069"/>
    <w:rsid w:val="002653CA"/>
    <w:rsid w:val="00281690"/>
    <w:rsid w:val="00293995"/>
    <w:rsid w:val="002B4705"/>
    <w:rsid w:val="002C1753"/>
    <w:rsid w:val="002C3F5C"/>
    <w:rsid w:val="002C542E"/>
    <w:rsid w:val="002D04F6"/>
    <w:rsid w:val="002D75F1"/>
    <w:rsid w:val="002D7C6B"/>
    <w:rsid w:val="002E233F"/>
    <w:rsid w:val="002E4856"/>
    <w:rsid w:val="002E7C07"/>
    <w:rsid w:val="002F5C4B"/>
    <w:rsid w:val="002F712C"/>
    <w:rsid w:val="00302CC4"/>
    <w:rsid w:val="00304E8C"/>
    <w:rsid w:val="003228BE"/>
    <w:rsid w:val="003243E3"/>
    <w:rsid w:val="00325733"/>
    <w:rsid w:val="003263CA"/>
    <w:rsid w:val="00331C99"/>
    <w:rsid w:val="00343204"/>
    <w:rsid w:val="0034485D"/>
    <w:rsid w:val="0035063B"/>
    <w:rsid w:val="003523E5"/>
    <w:rsid w:val="00354C7A"/>
    <w:rsid w:val="00366E5C"/>
    <w:rsid w:val="00371816"/>
    <w:rsid w:val="003718D3"/>
    <w:rsid w:val="003820AE"/>
    <w:rsid w:val="0038449C"/>
    <w:rsid w:val="00385D9E"/>
    <w:rsid w:val="00394AAF"/>
    <w:rsid w:val="003B0F0A"/>
    <w:rsid w:val="003B2579"/>
    <w:rsid w:val="003B4A4F"/>
    <w:rsid w:val="003C487C"/>
    <w:rsid w:val="003D4DB4"/>
    <w:rsid w:val="003E16A3"/>
    <w:rsid w:val="003E2636"/>
    <w:rsid w:val="003E3123"/>
    <w:rsid w:val="003E68C6"/>
    <w:rsid w:val="003F641F"/>
    <w:rsid w:val="003F6727"/>
    <w:rsid w:val="003F781A"/>
    <w:rsid w:val="00412868"/>
    <w:rsid w:val="00420484"/>
    <w:rsid w:val="0042176C"/>
    <w:rsid w:val="00422DF5"/>
    <w:rsid w:val="00460059"/>
    <w:rsid w:val="0046124E"/>
    <w:rsid w:val="00464570"/>
    <w:rsid w:val="00465D17"/>
    <w:rsid w:val="00477D2F"/>
    <w:rsid w:val="00482B90"/>
    <w:rsid w:val="00490E42"/>
    <w:rsid w:val="004A31CA"/>
    <w:rsid w:val="004A6783"/>
    <w:rsid w:val="004B0120"/>
    <w:rsid w:val="004B3C10"/>
    <w:rsid w:val="004B40EA"/>
    <w:rsid w:val="004B4245"/>
    <w:rsid w:val="004B61C2"/>
    <w:rsid w:val="004D01DF"/>
    <w:rsid w:val="004D4961"/>
    <w:rsid w:val="004D5AB6"/>
    <w:rsid w:val="00504508"/>
    <w:rsid w:val="0050784A"/>
    <w:rsid w:val="00507EB4"/>
    <w:rsid w:val="00512929"/>
    <w:rsid w:val="005175B8"/>
    <w:rsid w:val="00520E55"/>
    <w:rsid w:val="0053113D"/>
    <w:rsid w:val="00532911"/>
    <w:rsid w:val="005345B5"/>
    <w:rsid w:val="00534DAF"/>
    <w:rsid w:val="005368F7"/>
    <w:rsid w:val="00552203"/>
    <w:rsid w:val="0055299F"/>
    <w:rsid w:val="00552AF0"/>
    <w:rsid w:val="00557640"/>
    <w:rsid w:val="00563116"/>
    <w:rsid w:val="0057081A"/>
    <w:rsid w:val="00573BDC"/>
    <w:rsid w:val="00574880"/>
    <w:rsid w:val="0059773D"/>
    <w:rsid w:val="005B51CB"/>
    <w:rsid w:val="005B5C5F"/>
    <w:rsid w:val="005E0099"/>
    <w:rsid w:val="005E3B8E"/>
    <w:rsid w:val="005F0EEA"/>
    <w:rsid w:val="005F1C54"/>
    <w:rsid w:val="006046DF"/>
    <w:rsid w:val="00612332"/>
    <w:rsid w:val="00615795"/>
    <w:rsid w:val="0062753A"/>
    <w:rsid w:val="00636079"/>
    <w:rsid w:val="00636484"/>
    <w:rsid w:val="00641238"/>
    <w:rsid w:val="00646B08"/>
    <w:rsid w:val="006545E8"/>
    <w:rsid w:val="0066133A"/>
    <w:rsid w:val="006618CC"/>
    <w:rsid w:val="006627BC"/>
    <w:rsid w:val="006650FD"/>
    <w:rsid w:val="006713F8"/>
    <w:rsid w:val="0067144A"/>
    <w:rsid w:val="00672031"/>
    <w:rsid w:val="00683A66"/>
    <w:rsid w:val="006A715C"/>
    <w:rsid w:val="006B151D"/>
    <w:rsid w:val="006B28B9"/>
    <w:rsid w:val="006C52B7"/>
    <w:rsid w:val="006D67D8"/>
    <w:rsid w:val="006D70EF"/>
    <w:rsid w:val="006F0A5B"/>
    <w:rsid w:val="006F15FF"/>
    <w:rsid w:val="006F2201"/>
    <w:rsid w:val="006F5E3C"/>
    <w:rsid w:val="006F7753"/>
    <w:rsid w:val="00700E61"/>
    <w:rsid w:val="00714AE9"/>
    <w:rsid w:val="00720A57"/>
    <w:rsid w:val="00733B68"/>
    <w:rsid w:val="007363E2"/>
    <w:rsid w:val="00746E74"/>
    <w:rsid w:val="00771762"/>
    <w:rsid w:val="00776729"/>
    <w:rsid w:val="00777CF2"/>
    <w:rsid w:val="00780599"/>
    <w:rsid w:val="00784ED2"/>
    <w:rsid w:val="00790D93"/>
    <w:rsid w:val="007958A0"/>
    <w:rsid w:val="007A3F11"/>
    <w:rsid w:val="007B0143"/>
    <w:rsid w:val="007B3965"/>
    <w:rsid w:val="007D6419"/>
    <w:rsid w:val="007E07E1"/>
    <w:rsid w:val="007E4002"/>
    <w:rsid w:val="007E57B5"/>
    <w:rsid w:val="007E7879"/>
    <w:rsid w:val="007F362A"/>
    <w:rsid w:val="007F7265"/>
    <w:rsid w:val="008056C8"/>
    <w:rsid w:val="008158BC"/>
    <w:rsid w:val="00817907"/>
    <w:rsid w:val="0082008A"/>
    <w:rsid w:val="00824D11"/>
    <w:rsid w:val="0082604D"/>
    <w:rsid w:val="00833E8C"/>
    <w:rsid w:val="008404F8"/>
    <w:rsid w:val="00852C29"/>
    <w:rsid w:val="00863B97"/>
    <w:rsid w:val="008660BD"/>
    <w:rsid w:val="008671DF"/>
    <w:rsid w:val="0086748C"/>
    <w:rsid w:val="00874C3D"/>
    <w:rsid w:val="00885EC5"/>
    <w:rsid w:val="008A118A"/>
    <w:rsid w:val="008B0FBE"/>
    <w:rsid w:val="008B3CE6"/>
    <w:rsid w:val="008C0630"/>
    <w:rsid w:val="008C2DB2"/>
    <w:rsid w:val="008C74D6"/>
    <w:rsid w:val="008D2102"/>
    <w:rsid w:val="008F01A2"/>
    <w:rsid w:val="009006F8"/>
    <w:rsid w:val="009041FB"/>
    <w:rsid w:val="00910712"/>
    <w:rsid w:val="0091638F"/>
    <w:rsid w:val="009269E8"/>
    <w:rsid w:val="00935421"/>
    <w:rsid w:val="00935495"/>
    <w:rsid w:val="00941137"/>
    <w:rsid w:val="00942641"/>
    <w:rsid w:val="009454D5"/>
    <w:rsid w:val="009478E2"/>
    <w:rsid w:val="00955A5A"/>
    <w:rsid w:val="009877CF"/>
    <w:rsid w:val="00990A72"/>
    <w:rsid w:val="009A3D30"/>
    <w:rsid w:val="009A5395"/>
    <w:rsid w:val="009A5FA8"/>
    <w:rsid w:val="009C1FFB"/>
    <w:rsid w:val="009C38F9"/>
    <w:rsid w:val="009D27CB"/>
    <w:rsid w:val="009E3CAE"/>
    <w:rsid w:val="009E3E5A"/>
    <w:rsid w:val="009E3F63"/>
    <w:rsid w:val="009E4EF3"/>
    <w:rsid w:val="009F4D5A"/>
    <w:rsid w:val="009F70EB"/>
    <w:rsid w:val="00A0242F"/>
    <w:rsid w:val="00A16D9E"/>
    <w:rsid w:val="00A22445"/>
    <w:rsid w:val="00A243DA"/>
    <w:rsid w:val="00A47CB4"/>
    <w:rsid w:val="00A629D0"/>
    <w:rsid w:val="00A6739E"/>
    <w:rsid w:val="00A84693"/>
    <w:rsid w:val="00A861B3"/>
    <w:rsid w:val="00A94721"/>
    <w:rsid w:val="00AB5B4B"/>
    <w:rsid w:val="00AB7B67"/>
    <w:rsid w:val="00AC290C"/>
    <w:rsid w:val="00AC4A81"/>
    <w:rsid w:val="00AD0007"/>
    <w:rsid w:val="00AD0320"/>
    <w:rsid w:val="00AF76A8"/>
    <w:rsid w:val="00B01A17"/>
    <w:rsid w:val="00B01BA9"/>
    <w:rsid w:val="00B07A9C"/>
    <w:rsid w:val="00B1231C"/>
    <w:rsid w:val="00B16EC8"/>
    <w:rsid w:val="00B22F86"/>
    <w:rsid w:val="00B24484"/>
    <w:rsid w:val="00B406B0"/>
    <w:rsid w:val="00B40D52"/>
    <w:rsid w:val="00B5425A"/>
    <w:rsid w:val="00B56CC3"/>
    <w:rsid w:val="00B614D2"/>
    <w:rsid w:val="00B627C3"/>
    <w:rsid w:val="00B64AFB"/>
    <w:rsid w:val="00B760B8"/>
    <w:rsid w:val="00B831F2"/>
    <w:rsid w:val="00B92866"/>
    <w:rsid w:val="00B93EF7"/>
    <w:rsid w:val="00B94F58"/>
    <w:rsid w:val="00BA1854"/>
    <w:rsid w:val="00BE381E"/>
    <w:rsid w:val="00BF527F"/>
    <w:rsid w:val="00C029B4"/>
    <w:rsid w:val="00C02EAF"/>
    <w:rsid w:val="00C04747"/>
    <w:rsid w:val="00C06D8A"/>
    <w:rsid w:val="00C329FA"/>
    <w:rsid w:val="00C37362"/>
    <w:rsid w:val="00C50A79"/>
    <w:rsid w:val="00C5380A"/>
    <w:rsid w:val="00C57AF4"/>
    <w:rsid w:val="00C6406E"/>
    <w:rsid w:val="00C650CC"/>
    <w:rsid w:val="00C714C9"/>
    <w:rsid w:val="00C74EE7"/>
    <w:rsid w:val="00C9695E"/>
    <w:rsid w:val="00CA022F"/>
    <w:rsid w:val="00CA3E25"/>
    <w:rsid w:val="00CB31B3"/>
    <w:rsid w:val="00CB76FF"/>
    <w:rsid w:val="00CC1250"/>
    <w:rsid w:val="00CC427C"/>
    <w:rsid w:val="00CD2144"/>
    <w:rsid w:val="00CD3DC1"/>
    <w:rsid w:val="00CD6DF0"/>
    <w:rsid w:val="00CE3AF1"/>
    <w:rsid w:val="00CE77CB"/>
    <w:rsid w:val="00CF18BD"/>
    <w:rsid w:val="00CF278D"/>
    <w:rsid w:val="00D1379A"/>
    <w:rsid w:val="00D217EE"/>
    <w:rsid w:val="00D2470E"/>
    <w:rsid w:val="00D40A34"/>
    <w:rsid w:val="00D40F79"/>
    <w:rsid w:val="00D511B3"/>
    <w:rsid w:val="00D617D2"/>
    <w:rsid w:val="00D62189"/>
    <w:rsid w:val="00D62A2A"/>
    <w:rsid w:val="00D64CF6"/>
    <w:rsid w:val="00D65D3B"/>
    <w:rsid w:val="00D93154"/>
    <w:rsid w:val="00D95206"/>
    <w:rsid w:val="00D95412"/>
    <w:rsid w:val="00DA28FA"/>
    <w:rsid w:val="00DA6C47"/>
    <w:rsid w:val="00DA7E0A"/>
    <w:rsid w:val="00DB3C3A"/>
    <w:rsid w:val="00DD22A0"/>
    <w:rsid w:val="00DD581A"/>
    <w:rsid w:val="00DF112A"/>
    <w:rsid w:val="00DF41AB"/>
    <w:rsid w:val="00DF4924"/>
    <w:rsid w:val="00E0419D"/>
    <w:rsid w:val="00E05AD7"/>
    <w:rsid w:val="00E16D30"/>
    <w:rsid w:val="00E17257"/>
    <w:rsid w:val="00E3082F"/>
    <w:rsid w:val="00E30D81"/>
    <w:rsid w:val="00E31461"/>
    <w:rsid w:val="00E36E09"/>
    <w:rsid w:val="00E41793"/>
    <w:rsid w:val="00E54A2B"/>
    <w:rsid w:val="00E55A32"/>
    <w:rsid w:val="00E61436"/>
    <w:rsid w:val="00E61CBF"/>
    <w:rsid w:val="00E62451"/>
    <w:rsid w:val="00E72AE0"/>
    <w:rsid w:val="00E74D99"/>
    <w:rsid w:val="00E84EF5"/>
    <w:rsid w:val="00E85E5F"/>
    <w:rsid w:val="00E87F45"/>
    <w:rsid w:val="00E90C98"/>
    <w:rsid w:val="00E9279F"/>
    <w:rsid w:val="00E92D4A"/>
    <w:rsid w:val="00E93D11"/>
    <w:rsid w:val="00E95750"/>
    <w:rsid w:val="00EA7D52"/>
    <w:rsid w:val="00EB32A6"/>
    <w:rsid w:val="00EB4898"/>
    <w:rsid w:val="00EC022E"/>
    <w:rsid w:val="00EC486F"/>
    <w:rsid w:val="00ED046D"/>
    <w:rsid w:val="00ED21E3"/>
    <w:rsid w:val="00EE3B9D"/>
    <w:rsid w:val="00EE4606"/>
    <w:rsid w:val="00EE7144"/>
    <w:rsid w:val="00EF583E"/>
    <w:rsid w:val="00EF6F48"/>
    <w:rsid w:val="00EF7EC9"/>
    <w:rsid w:val="00F037CF"/>
    <w:rsid w:val="00F14962"/>
    <w:rsid w:val="00F31239"/>
    <w:rsid w:val="00F40A0E"/>
    <w:rsid w:val="00F56481"/>
    <w:rsid w:val="00F643D5"/>
    <w:rsid w:val="00F75C52"/>
    <w:rsid w:val="00F80F03"/>
    <w:rsid w:val="00F8103F"/>
    <w:rsid w:val="00F81B42"/>
    <w:rsid w:val="00F91811"/>
    <w:rsid w:val="00FA4BA0"/>
    <w:rsid w:val="00FA7B20"/>
    <w:rsid w:val="00FC1583"/>
    <w:rsid w:val="00FC4B06"/>
    <w:rsid w:val="00FC6E4A"/>
    <w:rsid w:val="00FD154E"/>
    <w:rsid w:val="00FD544A"/>
    <w:rsid w:val="00FE1E94"/>
    <w:rsid w:val="00FE2751"/>
    <w:rsid w:val="00FE69AB"/>
    <w:rsid w:val="00FF2E85"/>
    <w:rsid w:val="00FF4D78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E375D3"/>
  <w15:docId w15:val="{65054E3E-6618-4AED-9DE3-757E0612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4C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874C3D"/>
    <w:rPr>
      <w:color w:val="0000FF"/>
      <w:u w:val="single"/>
    </w:rPr>
  </w:style>
  <w:style w:type="paragraph" w:styleId="a5">
    <w:name w:val="header"/>
    <w:basedOn w:val="a"/>
    <w:link w:val="a6"/>
    <w:rsid w:val="00322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3228BE"/>
    <w:rPr>
      <w:lang w:val="ru-RU" w:eastAsia="ru-RU"/>
    </w:rPr>
  </w:style>
  <w:style w:type="paragraph" w:styleId="a7">
    <w:name w:val="footer"/>
    <w:basedOn w:val="a"/>
    <w:link w:val="a8"/>
    <w:uiPriority w:val="99"/>
    <w:rsid w:val="00322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228BE"/>
    <w:rPr>
      <w:lang w:val="ru-RU" w:eastAsia="ru-RU"/>
    </w:rPr>
  </w:style>
  <w:style w:type="paragraph" w:styleId="a9">
    <w:name w:val="List Paragraph"/>
    <w:basedOn w:val="a"/>
    <w:uiPriority w:val="34"/>
    <w:qFormat/>
    <w:rsid w:val="00412868"/>
    <w:pPr>
      <w:widowControl w:val="0"/>
      <w:ind w:left="720"/>
      <w:contextualSpacing/>
    </w:pPr>
    <w:rPr>
      <w:kern w:val="2"/>
      <w:lang w:val="en-US" w:eastAsia="zh-TW"/>
    </w:rPr>
  </w:style>
  <w:style w:type="character" w:customStyle="1" w:styleId="apple-converted-space">
    <w:name w:val="apple-converted-space"/>
    <w:basedOn w:val="a0"/>
    <w:rsid w:val="009269E8"/>
  </w:style>
  <w:style w:type="paragraph" w:customStyle="1" w:styleId="normal0020table">
    <w:name w:val="normal_0020table"/>
    <w:basedOn w:val="a"/>
    <w:rsid w:val="00D2470E"/>
    <w:pPr>
      <w:spacing w:before="100" w:beforeAutospacing="1" w:after="100" w:afterAutospacing="1"/>
    </w:pPr>
    <w:rPr>
      <w:rFonts w:ascii="新細明體" w:hAnsi="新細明體" w:cs="新細明體"/>
      <w:lang w:val="en-US" w:eastAsia="zh-TW"/>
    </w:rPr>
  </w:style>
  <w:style w:type="character" w:customStyle="1" w:styleId="normal0020tablechar">
    <w:name w:val="normal_0020table__char"/>
    <w:basedOn w:val="a0"/>
    <w:rsid w:val="00D2470E"/>
  </w:style>
  <w:style w:type="character" w:styleId="aa">
    <w:name w:val="FollowedHyperlink"/>
    <w:basedOn w:val="a0"/>
    <w:semiHidden/>
    <w:unhideWhenUsed/>
    <w:rsid w:val="003F641F"/>
    <w:rPr>
      <w:color w:val="954F72" w:themeColor="followedHyperlink"/>
      <w:u w:val="single"/>
    </w:rPr>
  </w:style>
  <w:style w:type="table" w:customStyle="1" w:styleId="1">
    <w:name w:val="表格格線1"/>
    <w:basedOn w:val="a1"/>
    <w:next w:val="a3"/>
    <w:uiPriority w:val="39"/>
    <w:rsid w:val="006D6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Grid Table 5 Dark Accent 5"/>
    <w:basedOn w:val="a1"/>
    <w:uiPriority w:val="50"/>
    <w:rsid w:val="001E5EA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3-4">
    <w:name w:val="Grid Table 3 Accent 4"/>
    <w:basedOn w:val="a1"/>
    <w:uiPriority w:val="48"/>
    <w:rsid w:val="007E400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4-4">
    <w:name w:val="Grid Table 4 Accent 4"/>
    <w:basedOn w:val="a1"/>
    <w:uiPriority w:val="49"/>
    <w:rsid w:val="007E400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2">
    <w:name w:val="List Table 6 Colorful Accent 2"/>
    <w:basedOn w:val="a1"/>
    <w:uiPriority w:val="51"/>
    <w:rsid w:val="007E400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">
    <w:name w:val="List Table 7 Colorful"/>
    <w:basedOn w:val="a1"/>
    <w:uiPriority w:val="52"/>
    <w:rsid w:val="007E400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5-2">
    <w:name w:val="Grid Table 5 Dark Accent 2"/>
    <w:basedOn w:val="a1"/>
    <w:uiPriority w:val="50"/>
    <w:rsid w:val="004B40E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4">
    <w:name w:val="Grid Table 5 Dark Accent 4"/>
    <w:basedOn w:val="a1"/>
    <w:uiPriority w:val="50"/>
    <w:rsid w:val="004B40E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2-6">
    <w:name w:val="Grid Table 2 Accent 6"/>
    <w:basedOn w:val="a1"/>
    <w:uiPriority w:val="47"/>
    <w:rsid w:val="004B40EA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-3">
    <w:name w:val="Grid Table 3 Accent 3"/>
    <w:basedOn w:val="a1"/>
    <w:uiPriority w:val="48"/>
    <w:rsid w:val="004B40E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">
    <w:name w:val="Grid Table 3"/>
    <w:basedOn w:val="a1"/>
    <w:uiPriority w:val="48"/>
    <w:rsid w:val="004B40E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4-3">
    <w:name w:val="Grid Table 4 Accent 3"/>
    <w:basedOn w:val="a1"/>
    <w:uiPriority w:val="49"/>
    <w:rsid w:val="004B40E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">
    <w:name w:val="Grid Table 4"/>
    <w:basedOn w:val="a1"/>
    <w:uiPriority w:val="49"/>
    <w:rsid w:val="004B40E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5">
    <w:name w:val="Grid Table 4 Accent 5"/>
    <w:basedOn w:val="a1"/>
    <w:uiPriority w:val="49"/>
    <w:rsid w:val="004B40EA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7-5">
    <w:name w:val="List Table 7 Colorful Accent 5"/>
    <w:basedOn w:val="a1"/>
    <w:uiPriority w:val="52"/>
    <w:rsid w:val="00015970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b">
    <w:name w:val="Balloon Text"/>
    <w:basedOn w:val="a"/>
    <w:link w:val="ac"/>
    <w:semiHidden/>
    <w:unhideWhenUsed/>
    <w:rsid w:val="000159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semiHidden/>
    <w:rsid w:val="00015970"/>
    <w:rPr>
      <w:rFonts w:asciiTheme="majorHAnsi" w:eastAsiaTheme="majorEastAsia" w:hAnsiTheme="majorHAnsi" w:cstheme="majorBidi"/>
      <w:sz w:val="18"/>
      <w:szCs w:val="18"/>
      <w:lang w:val="ru-RU" w:eastAsia="ru-RU"/>
    </w:rPr>
  </w:style>
  <w:style w:type="table" w:styleId="7-3">
    <w:name w:val="List Table 7 Colorful Accent 3"/>
    <w:basedOn w:val="a1"/>
    <w:uiPriority w:val="52"/>
    <w:rsid w:val="001F5C6C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0">
    <w:name w:val="List Table 3"/>
    <w:basedOn w:val="a1"/>
    <w:uiPriority w:val="48"/>
    <w:rsid w:val="001F5C6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styleId="ad">
    <w:name w:val="annotation reference"/>
    <w:basedOn w:val="a0"/>
    <w:semiHidden/>
    <w:unhideWhenUsed/>
    <w:rsid w:val="003E3123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3E3123"/>
  </w:style>
  <w:style w:type="character" w:customStyle="1" w:styleId="af">
    <w:name w:val="註解文字 字元"/>
    <w:basedOn w:val="a0"/>
    <w:link w:val="ae"/>
    <w:semiHidden/>
    <w:rsid w:val="003E3123"/>
    <w:rPr>
      <w:sz w:val="24"/>
      <w:szCs w:val="24"/>
      <w:lang w:val="ru-RU" w:eastAsia="ru-RU"/>
    </w:rPr>
  </w:style>
  <w:style w:type="paragraph" w:styleId="af0">
    <w:name w:val="annotation subject"/>
    <w:basedOn w:val="ae"/>
    <w:next w:val="ae"/>
    <w:link w:val="af1"/>
    <w:semiHidden/>
    <w:unhideWhenUsed/>
    <w:rsid w:val="003E3123"/>
    <w:rPr>
      <w:b/>
      <w:bCs/>
    </w:rPr>
  </w:style>
  <w:style w:type="character" w:customStyle="1" w:styleId="af1">
    <w:name w:val="註解主旨 字元"/>
    <w:basedOn w:val="af"/>
    <w:link w:val="af0"/>
    <w:semiHidden/>
    <w:rsid w:val="003E3123"/>
    <w:rPr>
      <w:b/>
      <w:bCs/>
      <w:sz w:val="24"/>
      <w:szCs w:val="24"/>
      <w:lang w:val="ru-RU" w:eastAsia="ru-RU"/>
    </w:rPr>
  </w:style>
  <w:style w:type="character" w:customStyle="1" w:styleId="list0020paragraphchar">
    <w:name w:val="list_0020paragraph__char"/>
    <w:basedOn w:val="a0"/>
    <w:rsid w:val="000C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6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5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99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1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4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4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tulawintex@ntu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ntulawintex@nt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siuchi.prince.com.tw/eng/home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82936-44E9-4C9B-83B4-426E85C96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889</Words>
  <Characters>5068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SAINT-PETERSBURG UNIVERSITY</vt:lpstr>
      <vt:lpstr>SAINT-PETERSBURG UNIVERSITY</vt:lpstr>
    </vt:vector>
  </TitlesOfParts>
  <Company>Hewlett-Packard Company</Company>
  <LinksUpToDate>false</LinksUpToDate>
  <CharactersWithSpaces>5946</CharactersWithSpaces>
  <SharedDoc>false</SharedDoc>
  <HLinks>
    <vt:vector size="12" baseType="variant">
      <vt:variant>
        <vt:i4>327797</vt:i4>
      </vt:variant>
      <vt:variant>
        <vt:i4>3</vt:i4>
      </vt:variant>
      <vt:variant>
        <vt:i4>0</vt:i4>
      </vt:variant>
      <vt:variant>
        <vt:i4>5</vt:i4>
      </vt:variant>
      <vt:variant>
        <vt:lpwstr>mailto:intlscholar@ntu.edu.tw</vt:lpwstr>
      </vt:variant>
      <vt:variant>
        <vt:lpwstr/>
      </vt:variant>
      <vt:variant>
        <vt:i4>327797</vt:i4>
      </vt:variant>
      <vt:variant>
        <vt:i4>0</vt:i4>
      </vt:variant>
      <vt:variant>
        <vt:i4>0</vt:i4>
      </vt:variant>
      <vt:variant>
        <vt:i4>5</vt:i4>
      </vt:variant>
      <vt:variant>
        <vt:lpwstr>mailto:intlscholar@ntu.edu.tw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SAINT-PETERSBURG UNIVERSITY</dc:title>
  <dc:subject/>
  <dc:creator>ums1</dc:creator>
  <cp:keywords/>
  <cp:lastModifiedBy>Liu Xinyi</cp:lastModifiedBy>
  <cp:revision>20</cp:revision>
  <cp:lastPrinted>2015-12-03T08:49:00Z</cp:lastPrinted>
  <dcterms:created xsi:type="dcterms:W3CDTF">2016-03-17T02:02:00Z</dcterms:created>
  <dcterms:modified xsi:type="dcterms:W3CDTF">2016-04-22T02:51:00Z</dcterms:modified>
</cp:coreProperties>
</file>